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7" w:rsidRDefault="009A39F7" w:rsidP="009A39F7">
      <w:r>
        <w:t>11ТО      ФК         19 сентября        9</w:t>
      </w:r>
      <w:bookmarkStart w:id="0" w:name="_GoBack"/>
      <w:bookmarkEnd w:id="0"/>
      <w:r>
        <w:t xml:space="preserve"> пара</w:t>
      </w:r>
    </w:p>
    <w:p w:rsidR="009A39F7" w:rsidRDefault="009A39F7" w:rsidP="009A39F7"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</w:p>
    <w:p w:rsidR="0088203A" w:rsidRDefault="0088203A"/>
    <w:sectPr w:rsidR="0088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F7"/>
    <w:rsid w:val="0088203A"/>
    <w:rsid w:val="009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820B-116B-4515-867B-F29D64A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2020-09-11T09:04:00Z</dcterms:created>
  <dcterms:modified xsi:type="dcterms:W3CDTF">2020-09-11T09:05:00Z</dcterms:modified>
</cp:coreProperties>
</file>