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0B" w:rsidRPr="001E232C" w:rsidRDefault="00092B0B" w:rsidP="00092B0B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092B0B" w:rsidRPr="001E232C" w:rsidRDefault="00092B0B" w:rsidP="00092B0B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092B0B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22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092B0B">
        <w:rPr>
          <w:rFonts w:ascii="Times New Roman" w:hAnsi="Times New Roman"/>
          <w:sz w:val="26"/>
          <w:szCs w:val="26"/>
          <w:u w:val="single"/>
        </w:rPr>
        <w:t>21, 22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E68F1" w:rsidRPr="00CB0C3B" w:rsidRDefault="007320C3" w:rsidP="009E68F1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Электрозащитные средства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B0C3B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E68F1" w:rsidRPr="00040A11" w:rsidRDefault="007320C3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(Инструкция по </w:t>
      </w:r>
      <w:r w:rsidRPr="00040A11">
        <w:rPr>
          <w:rFonts w:ascii="Times New Roman" w:hAnsi="Times New Roman"/>
          <w:sz w:val="26"/>
          <w:szCs w:val="26"/>
        </w:rPr>
        <w:t xml:space="preserve">применению и испытанию средств защиты, применяемых в электроустановках </w:t>
      </w:r>
      <w:r w:rsidR="009E68F1" w:rsidRPr="00040A11">
        <w:rPr>
          <w:rFonts w:ascii="Times New Roman" w:hAnsi="Times New Roman"/>
          <w:sz w:val="26"/>
          <w:szCs w:val="26"/>
        </w:rPr>
        <w:t>гл.</w:t>
      </w:r>
      <w:r w:rsidR="00092B0B">
        <w:rPr>
          <w:rFonts w:ascii="Times New Roman" w:hAnsi="Times New Roman"/>
          <w:sz w:val="26"/>
          <w:szCs w:val="26"/>
        </w:rPr>
        <w:t xml:space="preserve">2.17, </w:t>
      </w:r>
      <w:r w:rsidR="00FA542A" w:rsidRPr="00040A11">
        <w:rPr>
          <w:rFonts w:ascii="Times New Roman" w:hAnsi="Times New Roman"/>
          <w:sz w:val="26"/>
          <w:szCs w:val="26"/>
        </w:rPr>
        <w:t>2.</w:t>
      </w:r>
      <w:r w:rsidR="00040A11" w:rsidRPr="00040A11">
        <w:rPr>
          <w:rFonts w:ascii="Times New Roman" w:hAnsi="Times New Roman"/>
          <w:sz w:val="26"/>
          <w:szCs w:val="26"/>
        </w:rPr>
        <w:t>1</w:t>
      </w:r>
      <w:r w:rsidR="00F45E7E">
        <w:rPr>
          <w:rFonts w:ascii="Times New Roman" w:hAnsi="Times New Roman"/>
          <w:sz w:val="26"/>
          <w:szCs w:val="26"/>
        </w:rPr>
        <w:t>8</w:t>
      </w:r>
      <w:r w:rsidR="003A706C" w:rsidRPr="00040A11">
        <w:rPr>
          <w:rFonts w:ascii="Times New Roman" w:hAnsi="Times New Roman"/>
          <w:sz w:val="26"/>
          <w:szCs w:val="26"/>
        </w:rPr>
        <w:t>, 2.</w:t>
      </w:r>
      <w:r w:rsidR="00F45E7E">
        <w:rPr>
          <w:rFonts w:ascii="Times New Roman" w:hAnsi="Times New Roman"/>
          <w:sz w:val="26"/>
          <w:szCs w:val="26"/>
        </w:rPr>
        <w:t>21</w:t>
      </w:r>
      <w:r w:rsidR="009E68F1" w:rsidRPr="00040A11">
        <w:rPr>
          <w:rFonts w:ascii="Times New Roman" w:hAnsi="Times New Roman"/>
          <w:sz w:val="26"/>
          <w:szCs w:val="26"/>
        </w:rPr>
        <w:t>)</w:t>
      </w: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092B0B" w:rsidRDefault="00092B0B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Заземления переносные</w:t>
      </w:r>
    </w:p>
    <w:p w:rsidR="00F45E7E" w:rsidRPr="00F45E7E" w:rsidRDefault="00F45E7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 w:rsidRPr="00F45E7E">
        <w:rPr>
          <w:rFonts w:ascii="Times New Roman" w:hAnsi="Times New Roman"/>
          <w:sz w:val="26"/>
          <w:szCs w:val="26"/>
        </w:rPr>
        <w:t>Плакаты и знаки безопасности</w:t>
      </w:r>
    </w:p>
    <w:p w:rsidR="00F45E7E" w:rsidRPr="00F45E7E" w:rsidRDefault="00F45E7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 w:rsidRPr="00F45E7E">
        <w:rPr>
          <w:rFonts w:ascii="Times New Roman" w:hAnsi="Times New Roman"/>
          <w:sz w:val="26"/>
          <w:szCs w:val="26"/>
        </w:rPr>
        <w:t>Лестницы приставные и стремянки изолирующие стеклопластиковые</w:t>
      </w:r>
    </w:p>
    <w:p w:rsidR="00FA542A" w:rsidRPr="00FA542A" w:rsidRDefault="00FA542A" w:rsidP="00FA542A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E68F1" w:rsidRPr="0019258A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E68F1" w:rsidRPr="0019258A" w:rsidRDefault="009E68F1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92B0B"/>
    <w:rsid w:val="0019258A"/>
    <w:rsid w:val="00244D46"/>
    <w:rsid w:val="0032378F"/>
    <w:rsid w:val="00325A36"/>
    <w:rsid w:val="003A706C"/>
    <w:rsid w:val="003E1998"/>
    <w:rsid w:val="004A33C0"/>
    <w:rsid w:val="00667C67"/>
    <w:rsid w:val="006A7296"/>
    <w:rsid w:val="007320C3"/>
    <w:rsid w:val="008877A6"/>
    <w:rsid w:val="00892E17"/>
    <w:rsid w:val="00991660"/>
    <w:rsid w:val="00992221"/>
    <w:rsid w:val="009D2AAC"/>
    <w:rsid w:val="009E68F1"/>
    <w:rsid w:val="00A20716"/>
    <w:rsid w:val="00A76FED"/>
    <w:rsid w:val="00AC66D2"/>
    <w:rsid w:val="00AD5CCF"/>
    <w:rsid w:val="00B9795D"/>
    <w:rsid w:val="00BC2514"/>
    <w:rsid w:val="00C90BAF"/>
    <w:rsid w:val="00CB0C3B"/>
    <w:rsid w:val="00D846C3"/>
    <w:rsid w:val="00D97526"/>
    <w:rsid w:val="00DE6087"/>
    <w:rsid w:val="00E76009"/>
    <w:rsid w:val="00F45E7E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18</cp:revision>
  <cp:lastPrinted>2020-02-05T08:48:00Z</cp:lastPrinted>
  <dcterms:created xsi:type="dcterms:W3CDTF">2020-02-05T05:39:00Z</dcterms:created>
  <dcterms:modified xsi:type="dcterms:W3CDTF">2020-10-21T10:28:00Z</dcterms:modified>
</cp:coreProperties>
</file>