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B519E7">
        <w:t>2</w:t>
      </w:r>
      <w:r>
        <w:t>.</w:t>
      </w:r>
      <w:r w:rsidR="00233FCB">
        <w:t>1</w:t>
      </w:r>
      <w:r w:rsidR="00B519E7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0D4A5E">
        <w:t>8</w:t>
      </w:r>
      <w:r w:rsidR="00B519E7">
        <w:t>2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B519E7" w:rsidRPr="00B519E7">
        <w:t>Ремонт системы охлаждения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0D4A5E">
        <w:t>Глава 6, параграф 6.</w:t>
      </w:r>
      <w:r w:rsidR="00B519E7">
        <w:t>7</w:t>
      </w:r>
      <w:r w:rsidR="000D4A5E">
        <w:t>. -</w:t>
      </w:r>
      <w:r w:rsidR="00233FCB">
        <w:t xml:space="preserve"> Выполнить конспект на тему «</w:t>
      </w:r>
      <w:r w:rsidR="00B519E7" w:rsidRPr="00B519E7">
        <w:t>Ремонт системы охлаждения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B519E7" w:rsidRDefault="00233FCB" w:rsidP="00B519E7">
      <w:r>
        <w:t xml:space="preserve">- </w:t>
      </w:r>
      <w:r w:rsidR="00B519E7" w:rsidRPr="00B519E7">
        <w:t xml:space="preserve">Ремонт водяных насосов и вентиляторов. </w:t>
      </w:r>
    </w:p>
    <w:p w:rsidR="00B519E7" w:rsidRDefault="00B519E7" w:rsidP="00B519E7">
      <w:r>
        <w:t xml:space="preserve">- </w:t>
      </w:r>
      <w:r w:rsidRPr="00B519E7">
        <w:t xml:space="preserve">Статистическая балансировка вентиляторов. </w:t>
      </w:r>
    </w:p>
    <w:p w:rsidR="00B519E7" w:rsidRDefault="00B519E7" w:rsidP="00B519E7">
      <w:r>
        <w:t xml:space="preserve">- </w:t>
      </w:r>
      <w:r w:rsidRPr="00B519E7">
        <w:t xml:space="preserve">Испытание и ремонт водяных радиаторов и термостатов. </w:t>
      </w:r>
    </w:p>
    <w:p w:rsidR="00B519E7" w:rsidRDefault="00B519E7" w:rsidP="00B519E7">
      <w:r>
        <w:t xml:space="preserve">- </w:t>
      </w:r>
      <w:r w:rsidRPr="00B519E7">
        <w:t xml:space="preserve">Ремонт масляных радиаторов. </w:t>
      </w:r>
    </w:p>
    <w:p w:rsidR="00B519E7" w:rsidRDefault="00B519E7" w:rsidP="00B519E7">
      <w:r>
        <w:t xml:space="preserve">- </w:t>
      </w:r>
      <w:r w:rsidRPr="00B519E7">
        <w:t xml:space="preserve">Контроль качества ремонта. </w:t>
      </w:r>
    </w:p>
    <w:p w:rsidR="000D4A5E" w:rsidRDefault="00B519E7" w:rsidP="00B519E7">
      <w:r>
        <w:t xml:space="preserve">- </w:t>
      </w:r>
      <w:r w:rsidRPr="00B519E7">
        <w:t>Пути снижения затрат на ремонт насосов и радиаторов</w:t>
      </w:r>
    </w:p>
    <w:p w:rsidR="00B519E7" w:rsidRDefault="00B519E7" w:rsidP="002808FC"/>
    <w:p w:rsidR="002808FC" w:rsidRDefault="002808FC" w:rsidP="002808FC">
      <w:pPr>
        <w:rPr>
          <w:color w:val="FF0000"/>
        </w:rPr>
      </w:pPr>
      <w:bookmarkStart w:id="0" w:name="_GoBack"/>
      <w:bookmarkEnd w:id="0"/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0D4A5E">
        <w:rPr>
          <w:b/>
          <w:color w:val="FF0000"/>
        </w:rPr>
        <w:t>8</w:t>
      </w:r>
      <w:r w:rsidR="00B519E7">
        <w:rPr>
          <w:b/>
          <w:color w:val="FF0000"/>
        </w:rPr>
        <w:t>2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B519E7">
        <w:rPr>
          <w:b/>
          <w:color w:val="FF0000"/>
        </w:rPr>
        <w:t>2</w:t>
      </w:r>
      <w:r w:rsidR="00233FCB">
        <w:rPr>
          <w:b/>
          <w:color w:val="FF0000"/>
        </w:rPr>
        <w:t>.1</w:t>
      </w:r>
      <w:r w:rsidR="00B519E7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A05B49"/>
    <w:rsid w:val="00B102E3"/>
    <w:rsid w:val="00B519E7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5</cp:revision>
  <dcterms:created xsi:type="dcterms:W3CDTF">2020-10-21T18:43:00Z</dcterms:created>
  <dcterms:modified xsi:type="dcterms:W3CDTF">2020-10-31T08:10:00Z</dcterms:modified>
</cp:coreProperties>
</file>