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6FC" w:rsidRPr="00626915" w:rsidRDefault="0061379F" w:rsidP="001F4C2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-15241</wp:posOffset>
            </wp:positionH>
            <wp:positionV relativeFrom="paragraph">
              <wp:posOffset>-264795</wp:posOffset>
            </wp:positionV>
            <wp:extent cx="885355" cy="685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858" cy="68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D8E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" o:spid="_x0000_s1026" style="position:absolute;left:0;text-align:left;margin-left:-68.95pt;margin-top:-10pt;width:618.8pt;height:33.95pt;z-index:-25165824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</v:rect>
        </w:pict>
      </w:r>
      <w:r w:rsidR="00DE06FC" w:rsidRPr="00626915">
        <w:rPr>
          <w:rFonts w:ascii="Times New Roman" w:hAnsi="Times New Roman" w:cs="Times New Roman"/>
          <w:sz w:val="28"/>
          <w:szCs w:val="28"/>
        </w:rPr>
        <w:t>Г</w:t>
      </w:r>
      <w:r w:rsidR="005A2859">
        <w:rPr>
          <w:rFonts w:ascii="Times New Roman" w:hAnsi="Times New Roman" w:cs="Times New Roman"/>
          <w:sz w:val="28"/>
          <w:szCs w:val="28"/>
        </w:rPr>
        <w:t>А</w:t>
      </w:r>
      <w:r w:rsidR="001F4C2D">
        <w:rPr>
          <w:rFonts w:ascii="Times New Roman" w:hAnsi="Times New Roman" w:cs="Times New Roman"/>
          <w:sz w:val="28"/>
          <w:szCs w:val="28"/>
        </w:rPr>
        <w:t>П</w:t>
      </w:r>
      <w:r w:rsidR="00DE06FC" w:rsidRPr="00626915">
        <w:rPr>
          <w:rFonts w:ascii="Times New Roman" w:hAnsi="Times New Roman" w:cs="Times New Roman"/>
          <w:sz w:val="28"/>
          <w:szCs w:val="28"/>
        </w:rPr>
        <w:t>ОУ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СО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«Красноуфимский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аграрный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колледж»</w:t>
      </w:r>
    </w:p>
    <w:p w:rsidR="00DE06FC" w:rsidRDefault="00DE06FC" w:rsidP="001F4C2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6FC" w:rsidRPr="00626915" w:rsidRDefault="00DE06FC" w:rsidP="001F4C2D">
      <w:pPr>
        <w:spacing w:after="0" w:line="312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ИНСТРУКЦИОННО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-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ТЕХНОЛОГИЧЕСКАЯ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КАРТА</w:t>
      </w:r>
    </w:p>
    <w:p w:rsidR="00DE06FC" w:rsidRPr="00626915" w:rsidRDefault="00F23268" w:rsidP="001F4C2D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рактическо</w:t>
      </w:r>
      <w:r w:rsidR="001F4C2D">
        <w:rPr>
          <w:rFonts w:ascii="Times New Roman" w:hAnsi="Times New Roman" w:cs="Times New Roman"/>
          <w:b/>
          <w:sz w:val="28"/>
          <w:szCs w:val="28"/>
        </w:rPr>
        <w:t>е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заняти</w:t>
      </w:r>
      <w:r w:rsidR="001F4C2D">
        <w:rPr>
          <w:rFonts w:ascii="Times New Roman" w:hAnsi="Times New Roman" w:cs="Times New Roman"/>
          <w:b/>
          <w:sz w:val="28"/>
          <w:szCs w:val="28"/>
        </w:rPr>
        <w:t>е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№</w:t>
      </w:r>
      <w:r w:rsidR="00D31150">
        <w:rPr>
          <w:rFonts w:ascii="Times New Roman" w:hAnsi="Times New Roman" w:cs="Times New Roman"/>
          <w:b/>
          <w:sz w:val="28"/>
          <w:szCs w:val="28"/>
        </w:rPr>
        <w:t>7</w:t>
      </w:r>
    </w:p>
    <w:p w:rsidR="00AC2A11" w:rsidRDefault="00AC2A11" w:rsidP="001F4C2D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</w:p>
    <w:p w:rsidR="00DE06FC" w:rsidRPr="007B02E6" w:rsidRDefault="00DE06FC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Дисциплина: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D00AF">
        <w:rPr>
          <w:rFonts w:ascii="Times New Roman" w:hAnsi="Times New Roman" w:cs="Times New Roman"/>
          <w:sz w:val="28"/>
          <w:szCs w:val="24"/>
        </w:rPr>
        <w:t>Введение в специальность</w:t>
      </w:r>
      <w:r w:rsidRPr="007B02E6">
        <w:rPr>
          <w:rFonts w:ascii="Times New Roman" w:hAnsi="Times New Roman" w:cs="Times New Roman"/>
          <w:sz w:val="28"/>
          <w:szCs w:val="24"/>
        </w:rPr>
        <w:t>.</w:t>
      </w:r>
    </w:p>
    <w:p w:rsidR="00DE06FC" w:rsidRPr="007B02E6" w:rsidRDefault="00CF757E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Тема</w:t>
      </w:r>
      <w:r w:rsidR="00DE06FC" w:rsidRPr="007B02E6">
        <w:rPr>
          <w:rFonts w:ascii="Times New Roman" w:hAnsi="Times New Roman" w:cs="Times New Roman"/>
          <w:b/>
          <w:sz w:val="28"/>
          <w:szCs w:val="24"/>
        </w:rPr>
        <w:t>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B1333B">
        <w:rPr>
          <w:rFonts w:ascii="Times New Roman" w:hAnsi="Times New Roman" w:cs="Times New Roman"/>
          <w:sz w:val="28"/>
          <w:szCs w:val="24"/>
        </w:rPr>
        <w:t>Стипендия. Оформление зачетной книжки</w:t>
      </w:r>
      <w:r w:rsidR="00B033C4">
        <w:rPr>
          <w:rFonts w:ascii="Times New Roman" w:hAnsi="Times New Roman" w:cs="Times New Roman"/>
          <w:sz w:val="28"/>
          <w:szCs w:val="24"/>
        </w:rPr>
        <w:t>.</w:t>
      </w:r>
    </w:p>
    <w:p w:rsidR="00B033C4" w:rsidRDefault="00DE06FC" w:rsidP="000C6543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Цель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занятия: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 xml:space="preserve">Ознакомление с </w:t>
      </w:r>
      <w:r w:rsidR="00B1333B">
        <w:rPr>
          <w:rFonts w:ascii="Times New Roman" w:hAnsi="Times New Roman" w:cs="Times New Roman"/>
          <w:sz w:val="28"/>
          <w:szCs w:val="24"/>
        </w:rPr>
        <w:t>портфолио, стипендией;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Формирование готовности и способности к самостоятельной деятельности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Овладение умениями рациональной организацией трудовой деятельности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Воспитание коммуникативности, инициативности, самостоятельности и предприимчивости</w:t>
      </w:r>
    </w:p>
    <w:p w:rsidR="00552C88" w:rsidRPr="00552C88" w:rsidRDefault="00552C88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Компетенции: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0764C0">
        <w:rPr>
          <w:rFonts w:ascii="Times New Roman" w:hAnsi="Times New Roman" w:cs="Times New Roman"/>
          <w:sz w:val="28"/>
          <w:szCs w:val="24"/>
        </w:rPr>
        <w:t>ОК2, ОК3, ОК4, ОК5, ОК6, ОК7, ОК8, ОК9</w:t>
      </w:r>
    </w:p>
    <w:p w:rsidR="00DE06FC" w:rsidRPr="007B02E6" w:rsidRDefault="00DE06FC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Норма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времени: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sz w:val="28"/>
          <w:szCs w:val="24"/>
        </w:rPr>
        <w:t>2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sz w:val="28"/>
          <w:szCs w:val="24"/>
        </w:rPr>
        <w:t>часа.</w:t>
      </w:r>
    </w:p>
    <w:p w:rsidR="00DE06FC" w:rsidRPr="007B02E6" w:rsidRDefault="00DE06FC" w:rsidP="000C6543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Оснащение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рабочего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места: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2F7909">
        <w:rPr>
          <w:rFonts w:ascii="Times New Roman" w:hAnsi="Times New Roman" w:cs="Times New Roman"/>
          <w:sz w:val="28"/>
          <w:szCs w:val="24"/>
        </w:rPr>
        <w:t>ПК</w:t>
      </w:r>
      <w:r w:rsidR="005E5B7C" w:rsidRPr="007B02E6">
        <w:rPr>
          <w:rFonts w:ascii="Times New Roman" w:hAnsi="Times New Roman" w:cs="Times New Roman"/>
          <w:sz w:val="28"/>
          <w:szCs w:val="24"/>
        </w:rPr>
        <w:t>,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="002F7909">
        <w:rPr>
          <w:rFonts w:ascii="Times New Roman" w:hAnsi="Times New Roman" w:cs="Times New Roman"/>
          <w:sz w:val="28"/>
          <w:szCs w:val="24"/>
        </w:rPr>
        <w:t>ИТК</w:t>
      </w:r>
      <w:r w:rsidRPr="007B02E6">
        <w:rPr>
          <w:rFonts w:ascii="Times New Roman" w:hAnsi="Times New Roman" w:cs="Times New Roman"/>
          <w:sz w:val="28"/>
          <w:szCs w:val="24"/>
        </w:rPr>
        <w:t>.</w:t>
      </w:r>
    </w:p>
    <w:p w:rsidR="00DE06FC" w:rsidRPr="007B02E6" w:rsidRDefault="00DE06FC" w:rsidP="000C6543">
      <w:pPr>
        <w:spacing w:after="0"/>
        <w:ind w:left="720" w:hanging="720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Правила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техники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безопасности: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0764C0" w:rsidRPr="007B02E6" w:rsidRDefault="000764C0" w:rsidP="000764C0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Заходить только со второй обувью (в бахилах)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0764C0" w:rsidRPr="007B02E6" w:rsidRDefault="000764C0" w:rsidP="000764C0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По кабинету ходить спокойно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0764C0" w:rsidRPr="00690BF4" w:rsidRDefault="000764C0" w:rsidP="000764C0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С клавиатурой и мышью работать бережно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0764C0" w:rsidRPr="00690BF4" w:rsidRDefault="000764C0" w:rsidP="000764C0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Пальцы рук должны быть сухими;</w:t>
      </w:r>
    </w:p>
    <w:p w:rsidR="000764C0" w:rsidRPr="00690BF4" w:rsidRDefault="000764C0" w:rsidP="000764C0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Провода технических устройств не трогать, не резать;</w:t>
      </w:r>
    </w:p>
    <w:p w:rsidR="000764C0" w:rsidRPr="007B02E6" w:rsidRDefault="000764C0" w:rsidP="000764C0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Компьютеры самостоятельно не включать, внешние устройства без разрешения преподавателя не подсоединять;</w:t>
      </w:r>
    </w:p>
    <w:p w:rsidR="000764C0" w:rsidRPr="007B02E6" w:rsidRDefault="000764C0" w:rsidP="000764C0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За компьютером сидеть не более 2-х человек.</w:t>
      </w:r>
    </w:p>
    <w:p w:rsidR="00751FC0" w:rsidRDefault="00751FC0" w:rsidP="00751FC0">
      <w:pPr>
        <w:pStyle w:val="a4"/>
        <w:spacing w:before="0" w:beforeAutospacing="0" w:after="0" w:afterAutospacing="0" w:line="276" w:lineRule="auto"/>
        <w:rPr>
          <w:b/>
        </w:rPr>
      </w:pPr>
    </w:p>
    <w:p w:rsidR="009F3391" w:rsidRDefault="009F339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DD4AFE" w:rsidRDefault="003D00AF" w:rsidP="00BB0CD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Ход работы</w:t>
      </w:r>
    </w:p>
    <w:p w:rsidR="007C6656" w:rsidRDefault="00B1333B" w:rsidP="008A11F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Дать определение понятию «Успеваемость»;</w:t>
      </w:r>
    </w:p>
    <w:p w:rsidR="00B1333B" w:rsidRDefault="00B1333B" w:rsidP="008A11F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Написать случаи успеваемости и неуспеваемости по дисциплинам;</w:t>
      </w:r>
    </w:p>
    <w:p w:rsidR="00B1333B" w:rsidRDefault="00B1333B" w:rsidP="008A11F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Дать определение понятию «Портфолио». Преимущества портфолио.</w:t>
      </w:r>
    </w:p>
    <w:p w:rsidR="00B1333B" w:rsidRDefault="00B1333B" w:rsidP="008A11F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должно входить в портфолио студента?</w:t>
      </w:r>
    </w:p>
    <w:p w:rsidR="00B1333B" w:rsidRDefault="00B1333B" w:rsidP="008A11F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Дать определение понятию «Стипендия»;</w:t>
      </w:r>
    </w:p>
    <w:p w:rsidR="00B1333B" w:rsidRDefault="00B1333B" w:rsidP="008A11F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Написать возможные варианты повышения стипендии;</w:t>
      </w:r>
    </w:p>
    <w:p w:rsidR="00B1333B" w:rsidRDefault="00B1333B" w:rsidP="008A11F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Указать на текущий день стипендию в колледже и посчитать ее с максимальной надбавкой (реальной надбавкой);</w:t>
      </w:r>
    </w:p>
    <w:p w:rsidR="00D31150" w:rsidRDefault="00D31150" w:rsidP="008A11F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текстовом редакторе создать титульный лист по шаблону, указанному ниже;</w:t>
      </w:r>
    </w:p>
    <w:p w:rsidR="006121DB" w:rsidRDefault="00BF03AB" w:rsidP="00BF03AB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73351" cy="4001414"/>
            <wp:effectExtent l="19050" t="0" r="319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168" t="16525" r="27496" b="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51" cy="400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C4" w:rsidRDefault="000E05C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Создать второй лист – Резюме. Заполнить его</w:t>
      </w:r>
      <w:r w:rsidR="006335F5">
        <w:rPr>
          <w:rFonts w:ascii="Times New Roman" w:hAnsi="Times New Roman" w:cs="Times New Roman"/>
          <w:sz w:val="28"/>
        </w:rPr>
        <w:t xml:space="preserve"> по о</w:t>
      </w:r>
      <w:r>
        <w:rPr>
          <w:rFonts w:ascii="Times New Roman" w:hAnsi="Times New Roman" w:cs="Times New Roman"/>
          <w:sz w:val="28"/>
        </w:rPr>
        <w:t>бразц</w:t>
      </w:r>
      <w:r w:rsidR="006335F5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 xml:space="preserve">: </w:t>
      </w:r>
    </w:p>
    <w:p w:rsidR="000E05C4" w:rsidRDefault="000E05C4" w:rsidP="000E05C4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452216" cy="3972154"/>
            <wp:effectExtent l="57150" t="38100" r="33934" b="28346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746" t="11299" r="23994" b="1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16" cy="3972154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B1333B" w:rsidRDefault="00B47591" w:rsidP="00B1333B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 w:rsidRPr="000E05C4">
        <w:rPr>
          <w:rFonts w:ascii="Times New Roman" w:hAnsi="Times New Roman" w:cs="Times New Roman"/>
          <w:sz w:val="28"/>
        </w:rPr>
        <w:t>П</w:t>
      </w:r>
      <w:r w:rsidR="00B1333B" w:rsidRPr="000E05C4">
        <w:rPr>
          <w:rFonts w:ascii="Times New Roman" w:hAnsi="Times New Roman" w:cs="Times New Roman"/>
          <w:sz w:val="28"/>
        </w:rPr>
        <w:t>одготовить к следующей паре скоросшиватель с титульным листом портфолио и резюме</w:t>
      </w:r>
      <w:r w:rsidR="00BF03AB" w:rsidRPr="000E05C4">
        <w:rPr>
          <w:rFonts w:ascii="Times New Roman" w:hAnsi="Times New Roman" w:cs="Times New Roman"/>
          <w:sz w:val="28"/>
        </w:rPr>
        <w:t>.</w:t>
      </w:r>
    </w:p>
    <w:p w:rsidR="006335F5" w:rsidRDefault="006335F5" w:rsidP="00B1333B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Работу высылать мне не нужно.</w:t>
      </w:r>
      <w:r w:rsidR="00B22941">
        <w:rPr>
          <w:rFonts w:ascii="Times New Roman" w:hAnsi="Times New Roman" w:cs="Times New Roman"/>
          <w:sz w:val="28"/>
        </w:rPr>
        <w:t xml:space="preserve"> Напоминаю о необходимости выслать мне фото выполненных практических работ № 1 - № 6. Кто не выполнил могут сделать их, инструкционные карты работ находятся по ссылке: </w:t>
      </w:r>
      <w:hyperlink r:id="rId10" w:history="1">
        <w:r w:rsidR="00B22941" w:rsidRPr="006E32EC">
          <w:rPr>
            <w:rStyle w:val="ac"/>
            <w:rFonts w:ascii="Times New Roman" w:hAnsi="Times New Roman" w:cs="Times New Roman"/>
            <w:sz w:val="28"/>
          </w:rPr>
          <w:t>https://drive.google.com/drive/folders/11HRUSVXxLRjUEva5Yy8VqzNpH92nehWE?usp=sharing</w:t>
        </w:r>
      </w:hyperlink>
    </w:p>
    <w:p w:rsidR="00B22941" w:rsidRPr="000E05C4" w:rsidRDefault="00B22941" w:rsidP="00B22941">
      <w:pPr>
        <w:pStyle w:val="a3"/>
        <w:jc w:val="both"/>
        <w:rPr>
          <w:rFonts w:ascii="Times New Roman" w:hAnsi="Times New Roman" w:cs="Times New Roman"/>
          <w:sz w:val="28"/>
        </w:rPr>
      </w:pPr>
    </w:p>
    <w:sectPr w:rsidR="00B22941" w:rsidRPr="000E05C4" w:rsidSect="000C6543">
      <w:headerReference w:type="even" r:id="rId11"/>
      <w:footerReference w:type="default" r:id="rId12"/>
      <w:pgSz w:w="11906" w:h="16838"/>
      <w:pgMar w:top="567" w:right="567" w:bottom="56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7CA4" w:rsidRDefault="00067CA4" w:rsidP="002F623B">
      <w:pPr>
        <w:spacing w:after="0" w:line="240" w:lineRule="auto"/>
      </w:pPr>
      <w:r>
        <w:separator/>
      </w:r>
    </w:p>
  </w:endnote>
  <w:endnote w:type="continuationSeparator" w:id="1">
    <w:p w:rsidR="00067CA4" w:rsidRDefault="00067CA4" w:rsidP="002F6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8"/>
        <w:szCs w:val="28"/>
      </w:rPr>
      <w:id w:val="1931463992"/>
      <w:docPartObj>
        <w:docPartGallery w:val="Page Numbers (Bottom of Page)"/>
        <w:docPartUnique/>
      </w:docPartObj>
    </w:sdtPr>
    <w:sdtContent>
      <w:p w:rsidR="002B12F4" w:rsidRDefault="002B12F4">
        <w:pPr>
          <w:pStyle w:val="a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="00200D8E" w:rsidRPr="00200D8E">
          <w:rPr>
            <w:szCs w:val="21"/>
          </w:rPr>
          <w:fldChar w:fldCharType="begin"/>
        </w:r>
        <w:r>
          <w:instrText>PAGE    \* MERGEFORMAT</w:instrText>
        </w:r>
        <w:r w:rsidR="00200D8E" w:rsidRPr="00200D8E">
          <w:rPr>
            <w:szCs w:val="21"/>
          </w:rPr>
          <w:fldChar w:fldCharType="separate"/>
        </w:r>
        <w:r w:rsidR="00B22941" w:rsidRPr="00B22941">
          <w:rPr>
            <w:rFonts w:asciiTheme="majorHAnsi" w:eastAsiaTheme="majorEastAsia" w:hAnsiTheme="majorHAnsi" w:cstheme="majorBidi"/>
            <w:noProof/>
            <w:sz w:val="28"/>
            <w:szCs w:val="28"/>
          </w:rPr>
          <w:t>3</w:t>
        </w:r>
        <w:r w:rsidR="00200D8E"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2B12F4" w:rsidRDefault="002B12F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7CA4" w:rsidRDefault="00067CA4" w:rsidP="002F623B">
      <w:pPr>
        <w:spacing w:after="0" w:line="240" w:lineRule="auto"/>
      </w:pPr>
      <w:r>
        <w:separator/>
      </w:r>
    </w:p>
  </w:footnote>
  <w:footnote w:type="continuationSeparator" w:id="1">
    <w:p w:rsidR="00067CA4" w:rsidRDefault="00067CA4" w:rsidP="002F6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2F4" w:rsidRDefault="00200D8E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797" o:spid="_x0000_s2050" type="#_x0000_t75" style="position:absolute;margin-left:0;margin-top:0;width:509.95pt;height:395.1pt;z-index:-251658752;mso-position-horizontal:center;mso-position-horizontal-relative:margin;mso-position-vertical:center;mso-position-vertical-relative:margin" o:allowincell="f">
          <v:imagedata r:id="rId1" o:title="лого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75B6"/>
    <w:multiLevelType w:val="hybridMultilevel"/>
    <w:tmpl w:val="36AA7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213A7"/>
    <w:multiLevelType w:val="multilevel"/>
    <w:tmpl w:val="500075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E4FE2"/>
    <w:multiLevelType w:val="multilevel"/>
    <w:tmpl w:val="92BA7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537990"/>
    <w:multiLevelType w:val="hybridMultilevel"/>
    <w:tmpl w:val="2A545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83019"/>
    <w:multiLevelType w:val="hybridMultilevel"/>
    <w:tmpl w:val="E5B4C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87962"/>
    <w:multiLevelType w:val="hybridMultilevel"/>
    <w:tmpl w:val="A5727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CB022E"/>
    <w:multiLevelType w:val="multilevel"/>
    <w:tmpl w:val="B31EF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E07755"/>
    <w:multiLevelType w:val="hybridMultilevel"/>
    <w:tmpl w:val="92F426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4E10ED0"/>
    <w:multiLevelType w:val="multilevel"/>
    <w:tmpl w:val="E22A19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035E0A"/>
    <w:multiLevelType w:val="hybridMultilevel"/>
    <w:tmpl w:val="34365540"/>
    <w:lvl w:ilvl="0" w:tplc="EF8A26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897FA7"/>
    <w:multiLevelType w:val="hybridMultilevel"/>
    <w:tmpl w:val="5E6A68E4"/>
    <w:lvl w:ilvl="0" w:tplc="5156C8DE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B92488"/>
    <w:multiLevelType w:val="multilevel"/>
    <w:tmpl w:val="CD2E0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886243"/>
    <w:multiLevelType w:val="hybridMultilevel"/>
    <w:tmpl w:val="E1A29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DB7DA0"/>
    <w:multiLevelType w:val="hybridMultilevel"/>
    <w:tmpl w:val="7B2A6526"/>
    <w:lvl w:ilvl="0" w:tplc="B0C056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B56323"/>
    <w:multiLevelType w:val="multilevel"/>
    <w:tmpl w:val="4D620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>
    <w:nsid w:val="5377359D"/>
    <w:multiLevelType w:val="multilevel"/>
    <w:tmpl w:val="CD2E0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BD0A8B"/>
    <w:multiLevelType w:val="hybridMultilevel"/>
    <w:tmpl w:val="4EA80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EB1DC3"/>
    <w:multiLevelType w:val="multilevel"/>
    <w:tmpl w:val="D7BCF9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ECE428F"/>
    <w:multiLevelType w:val="hybridMultilevel"/>
    <w:tmpl w:val="5BF06BDE"/>
    <w:lvl w:ilvl="0" w:tplc="83024A14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3E0D76"/>
    <w:multiLevelType w:val="hybridMultilevel"/>
    <w:tmpl w:val="29701C6A"/>
    <w:lvl w:ilvl="0" w:tplc="EF8A2610">
      <w:start w:val="1"/>
      <w:numFmt w:val="decimal"/>
      <w:lvlText w:val="%1."/>
      <w:lvlJc w:val="left"/>
      <w:pPr>
        <w:ind w:left="171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">
    <w:nsid w:val="646419D1"/>
    <w:multiLevelType w:val="hybridMultilevel"/>
    <w:tmpl w:val="141235B0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>
    <w:nsid w:val="6481727D"/>
    <w:multiLevelType w:val="hybridMultilevel"/>
    <w:tmpl w:val="E7F65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FA23AB"/>
    <w:multiLevelType w:val="hybridMultilevel"/>
    <w:tmpl w:val="42CC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13711A"/>
    <w:multiLevelType w:val="multilevel"/>
    <w:tmpl w:val="6714DA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A30F8C"/>
    <w:multiLevelType w:val="hybridMultilevel"/>
    <w:tmpl w:val="3B4888A8"/>
    <w:lvl w:ilvl="0" w:tplc="34E0E6C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6A243E83"/>
    <w:multiLevelType w:val="multilevel"/>
    <w:tmpl w:val="F4C25CE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053609"/>
    <w:multiLevelType w:val="multilevel"/>
    <w:tmpl w:val="5BFEB6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1839F2"/>
    <w:multiLevelType w:val="hybridMultilevel"/>
    <w:tmpl w:val="20FA6D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3024A14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79FF74FA"/>
    <w:multiLevelType w:val="multilevel"/>
    <w:tmpl w:val="BA2A77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24"/>
  </w:num>
  <w:num w:numId="3">
    <w:abstractNumId w:val="22"/>
  </w:num>
  <w:num w:numId="4">
    <w:abstractNumId w:val="12"/>
  </w:num>
  <w:num w:numId="5">
    <w:abstractNumId w:val="0"/>
  </w:num>
  <w:num w:numId="6">
    <w:abstractNumId w:val="9"/>
  </w:num>
  <w:num w:numId="7">
    <w:abstractNumId w:val="2"/>
  </w:num>
  <w:num w:numId="8">
    <w:abstractNumId w:val="11"/>
  </w:num>
  <w:num w:numId="9">
    <w:abstractNumId w:val="26"/>
  </w:num>
  <w:num w:numId="10">
    <w:abstractNumId w:val="1"/>
  </w:num>
  <w:num w:numId="11">
    <w:abstractNumId w:val="17"/>
  </w:num>
  <w:num w:numId="12">
    <w:abstractNumId w:val="8"/>
  </w:num>
  <w:num w:numId="13">
    <w:abstractNumId w:val="23"/>
  </w:num>
  <w:num w:numId="14">
    <w:abstractNumId w:val="28"/>
  </w:num>
  <w:num w:numId="15">
    <w:abstractNumId w:val="25"/>
  </w:num>
  <w:num w:numId="16">
    <w:abstractNumId w:val="19"/>
  </w:num>
  <w:num w:numId="17">
    <w:abstractNumId w:val="15"/>
  </w:num>
  <w:num w:numId="18">
    <w:abstractNumId w:val="14"/>
  </w:num>
  <w:num w:numId="19">
    <w:abstractNumId w:val="6"/>
  </w:num>
  <w:num w:numId="20">
    <w:abstractNumId w:val="4"/>
  </w:num>
  <w:num w:numId="21">
    <w:abstractNumId w:val="20"/>
  </w:num>
  <w:num w:numId="22">
    <w:abstractNumId w:val="18"/>
  </w:num>
  <w:num w:numId="23">
    <w:abstractNumId w:val="16"/>
  </w:num>
  <w:num w:numId="24">
    <w:abstractNumId w:val="3"/>
  </w:num>
  <w:num w:numId="25">
    <w:abstractNumId w:val="21"/>
  </w:num>
  <w:num w:numId="26">
    <w:abstractNumId w:val="10"/>
  </w:num>
  <w:num w:numId="27">
    <w:abstractNumId w:val="7"/>
  </w:num>
  <w:num w:numId="28">
    <w:abstractNumId w:val="13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E06FC"/>
    <w:rsid w:val="0001682D"/>
    <w:rsid w:val="00026788"/>
    <w:rsid w:val="00067CA4"/>
    <w:rsid w:val="00075874"/>
    <w:rsid w:val="000764C0"/>
    <w:rsid w:val="000819C7"/>
    <w:rsid w:val="000C22D2"/>
    <w:rsid w:val="000C6543"/>
    <w:rsid w:val="000E05C4"/>
    <w:rsid w:val="000F5859"/>
    <w:rsid w:val="00124C53"/>
    <w:rsid w:val="001368AD"/>
    <w:rsid w:val="001508FF"/>
    <w:rsid w:val="00161B98"/>
    <w:rsid w:val="00170ED7"/>
    <w:rsid w:val="001A6196"/>
    <w:rsid w:val="001F07F3"/>
    <w:rsid w:val="001F4C2D"/>
    <w:rsid w:val="00200D8E"/>
    <w:rsid w:val="00257FEB"/>
    <w:rsid w:val="002B12F4"/>
    <w:rsid w:val="002C7B9A"/>
    <w:rsid w:val="002D7230"/>
    <w:rsid w:val="002E3F99"/>
    <w:rsid w:val="002F623B"/>
    <w:rsid w:val="002F7909"/>
    <w:rsid w:val="00314E14"/>
    <w:rsid w:val="00321713"/>
    <w:rsid w:val="00334B7F"/>
    <w:rsid w:val="003367C9"/>
    <w:rsid w:val="00385FB0"/>
    <w:rsid w:val="003D00AF"/>
    <w:rsid w:val="003D067C"/>
    <w:rsid w:val="0042616B"/>
    <w:rsid w:val="004D1A03"/>
    <w:rsid w:val="004F55B0"/>
    <w:rsid w:val="004F5BBD"/>
    <w:rsid w:val="00530113"/>
    <w:rsid w:val="00531FA2"/>
    <w:rsid w:val="00552C88"/>
    <w:rsid w:val="00553D7D"/>
    <w:rsid w:val="005A2859"/>
    <w:rsid w:val="005B4633"/>
    <w:rsid w:val="005E5B7C"/>
    <w:rsid w:val="00600A28"/>
    <w:rsid w:val="006121DB"/>
    <w:rsid w:val="0061379F"/>
    <w:rsid w:val="006335F5"/>
    <w:rsid w:val="006565E2"/>
    <w:rsid w:val="006833DE"/>
    <w:rsid w:val="006A0C3B"/>
    <w:rsid w:val="006D08CF"/>
    <w:rsid w:val="006D1360"/>
    <w:rsid w:val="006D7D07"/>
    <w:rsid w:val="00717D62"/>
    <w:rsid w:val="00751FC0"/>
    <w:rsid w:val="00753767"/>
    <w:rsid w:val="007B02E6"/>
    <w:rsid w:val="007C6656"/>
    <w:rsid w:val="007D0B6B"/>
    <w:rsid w:val="007D300A"/>
    <w:rsid w:val="007D5048"/>
    <w:rsid w:val="008134E2"/>
    <w:rsid w:val="00816DA9"/>
    <w:rsid w:val="00896BEC"/>
    <w:rsid w:val="008A11F8"/>
    <w:rsid w:val="008B4F53"/>
    <w:rsid w:val="008C2A8A"/>
    <w:rsid w:val="008D0F4C"/>
    <w:rsid w:val="008D5DDC"/>
    <w:rsid w:val="008E028D"/>
    <w:rsid w:val="00921684"/>
    <w:rsid w:val="009226CC"/>
    <w:rsid w:val="00947697"/>
    <w:rsid w:val="009B6E88"/>
    <w:rsid w:val="009F1BDD"/>
    <w:rsid w:val="009F3391"/>
    <w:rsid w:val="00A402DF"/>
    <w:rsid w:val="00A53F91"/>
    <w:rsid w:val="00A63D36"/>
    <w:rsid w:val="00A934E8"/>
    <w:rsid w:val="00AC2A11"/>
    <w:rsid w:val="00AD3059"/>
    <w:rsid w:val="00B033C4"/>
    <w:rsid w:val="00B1333B"/>
    <w:rsid w:val="00B22941"/>
    <w:rsid w:val="00B47139"/>
    <w:rsid w:val="00B47591"/>
    <w:rsid w:val="00B82ECF"/>
    <w:rsid w:val="00BA743B"/>
    <w:rsid w:val="00BB0CDB"/>
    <w:rsid w:val="00BE0C9D"/>
    <w:rsid w:val="00BF03AB"/>
    <w:rsid w:val="00C04C39"/>
    <w:rsid w:val="00C25A1F"/>
    <w:rsid w:val="00C43CD6"/>
    <w:rsid w:val="00C7226C"/>
    <w:rsid w:val="00C73A3A"/>
    <w:rsid w:val="00CB3CCF"/>
    <w:rsid w:val="00CC3BDC"/>
    <w:rsid w:val="00CE6461"/>
    <w:rsid w:val="00CF757E"/>
    <w:rsid w:val="00D31150"/>
    <w:rsid w:val="00D33ACE"/>
    <w:rsid w:val="00D5145E"/>
    <w:rsid w:val="00DD4AFE"/>
    <w:rsid w:val="00DE06FC"/>
    <w:rsid w:val="00E74AB0"/>
    <w:rsid w:val="00E851DF"/>
    <w:rsid w:val="00EB3B63"/>
    <w:rsid w:val="00F23268"/>
    <w:rsid w:val="00F269DB"/>
    <w:rsid w:val="00F30476"/>
    <w:rsid w:val="00F350AB"/>
    <w:rsid w:val="00F5528F"/>
    <w:rsid w:val="00FB07DC"/>
    <w:rsid w:val="00FF2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2D2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qFormat/>
    <w:rsid w:val="0001682D"/>
    <w:pPr>
      <w:spacing w:after="0"/>
    </w:pPr>
  </w:style>
  <w:style w:type="paragraph" w:styleId="a3">
    <w:name w:val="List Paragraph"/>
    <w:basedOn w:val="a"/>
    <w:uiPriority w:val="34"/>
    <w:qFormat/>
    <w:rsid w:val="00334B7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F4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F4C2D"/>
  </w:style>
  <w:style w:type="character" w:styleId="a5">
    <w:name w:val="Emphasis"/>
    <w:basedOn w:val="a0"/>
    <w:uiPriority w:val="20"/>
    <w:qFormat/>
    <w:rsid w:val="001F4C2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2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26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F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623B"/>
    <w:rPr>
      <w:rFonts w:asciiTheme="minorHAnsi" w:eastAsiaTheme="minorEastAsia" w:hAnsiTheme="minorHAnsi"/>
      <w:sz w:val="22"/>
      <w:lang w:eastAsia="ru-RU"/>
    </w:rPr>
  </w:style>
  <w:style w:type="paragraph" w:styleId="aa">
    <w:name w:val="footer"/>
    <w:basedOn w:val="a"/>
    <w:link w:val="ab"/>
    <w:uiPriority w:val="99"/>
    <w:unhideWhenUsed/>
    <w:rsid w:val="002F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623B"/>
    <w:rPr>
      <w:rFonts w:asciiTheme="minorHAnsi" w:eastAsiaTheme="minorEastAsia" w:hAnsiTheme="minorHAnsi"/>
      <w:sz w:val="22"/>
      <w:lang w:eastAsia="ru-RU"/>
    </w:rPr>
  </w:style>
  <w:style w:type="character" w:styleId="ac">
    <w:name w:val="Hyperlink"/>
    <w:basedOn w:val="a0"/>
    <w:uiPriority w:val="99"/>
    <w:unhideWhenUsed/>
    <w:rsid w:val="004F55B0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8A11F8"/>
    <w:pPr>
      <w:widowControl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A11F8"/>
    <w:pPr>
      <w:widowControl w:val="0"/>
      <w:spacing w:after="0" w:line="240" w:lineRule="auto"/>
      <w:ind w:left="-8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7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drive.google.com/drive/folders/11HRUSVXxLRjUEva5Yy8VqzNpH92nehWE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Кошелев</dc:creator>
  <cp:lastModifiedBy>Сергей</cp:lastModifiedBy>
  <cp:revision>3</cp:revision>
  <cp:lastPrinted>2018-10-23T08:31:00Z</cp:lastPrinted>
  <dcterms:created xsi:type="dcterms:W3CDTF">2020-11-04T06:01:00Z</dcterms:created>
  <dcterms:modified xsi:type="dcterms:W3CDTF">2020-11-04T06:22:00Z</dcterms:modified>
</cp:coreProperties>
</file>