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6628" w14:textId="19E8F2B7" w:rsidR="009C7989" w:rsidRDefault="009C7989" w:rsidP="009D171B">
      <w:pPr>
        <w:spacing w:after="0" w:line="360" w:lineRule="auto"/>
        <w:ind w:left="-156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  <w:gridCol w:w="4537"/>
      </w:tblGrid>
      <w:tr w:rsidR="00E51E95" w14:paraId="1FCB3728" w14:textId="77777777" w:rsidTr="00863CC0">
        <w:tc>
          <w:tcPr>
            <w:tcW w:w="9605" w:type="dxa"/>
          </w:tcPr>
          <w:p w14:paraId="15538EDB" w14:textId="6FBFE072" w:rsidR="00E51E95" w:rsidRDefault="00863CC0" w:rsidP="003F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F125CBE" wp14:editId="21152ECF">
                  <wp:simplePos x="0" y="0"/>
                  <wp:positionH relativeFrom="column">
                    <wp:posOffset>-199466</wp:posOffset>
                  </wp:positionH>
                  <wp:positionV relativeFrom="paragraph">
                    <wp:posOffset>-164973</wp:posOffset>
                  </wp:positionV>
                  <wp:extent cx="10431475" cy="6928420"/>
                  <wp:effectExtent l="0" t="0" r="8255" b="6350"/>
                  <wp:wrapNone/>
                  <wp:docPr id="1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&#10;&#10;Автоматически созданное о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5611" cy="695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7" w:type="dxa"/>
          </w:tcPr>
          <w:p w14:paraId="012ECE1B" w14:textId="7DB1CE40" w:rsidR="00E51E95" w:rsidRPr="00E51E95" w:rsidRDefault="00E51E95" w:rsidP="003F034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E95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3C739769" w14:textId="77777777" w:rsidR="00E51E95" w:rsidRPr="00E51E95" w:rsidRDefault="00E51E95" w:rsidP="00E51E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E95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ГАПОУ СО «Красноуфимский аграрный колледж»</w:t>
            </w:r>
          </w:p>
          <w:p w14:paraId="534936B6" w14:textId="2249FAB1" w:rsidR="00E51E95" w:rsidRPr="00E51E95" w:rsidRDefault="00E51E95" w:rsidP="00E51E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E95">
              <w:rPr>
                <w:rFonts w:ascii="Times New Roman" w:hAnsi="Times New Roman" w:cs="Times New Roman"/>
                <w:bCs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E95">
              <w:rPr>
                <w:rFonts w:ascii="Times New Roman" w:hAnsi="Times New Roman" w:cs="Times New Roman"/>
                <w:bCs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E95"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Кузнецова___________</w:t>
            </w:r>
          </w:p>
          <w:p w14:paraId="419C2F31" w14:textId="1D68CC16" w:rsidR="00E51E95" w:rsidRDefault="00E51E95" w:rsidP="00E51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E95">
              <w:rPr>
                <w:rFonts w:ascii="Times New Roman" w:hAnsi="Times New Roman" w:cs="Times New Roman"/>
                <w:bCs/>
                <w:sz w:val="28"/>
                <w:szCs w:val="28"/>
              </w:rPr>
              <w:t>31 марта 2021 года</w:t>
            </w:r>
          </w:p>
        </w:tc>
      </w:tr>
    </w:tbl>
    <w:p w14:paraId="196FFBDC" w14:textId="77777777" w:rsidR="00E51E95" w:rsidRDefault="00E51E95" w:rsidP="003F0340">
      <w:pPr>
        <w:ind w:left="-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F3904" w14:textId="77777777" w:rsidR="00E51E95" w:rsidRDefault="00E51E95" w:rsidP="003F0340">
      <w:pPr>
        <w:ind w:left="-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744E5" w14:textId="77777777" w:rsidR="00E51E95" w:rsidRDefault="00E51E95" w:rsidP="003F0340">
      <w:pPr>
        <w:ind w:left="-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FFA12" w14:textId="77777777" w:rsidR="00E51E95" w:rsidRDefault="00E51E95" w:rsidP="003F0340">
      <w:pPr>
        <w:ind w:left="-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3509D" w14:textId="593442BC" w:rsidR="003F0340" w:rsidRDefault="00621308" w:rsidP="003F0340">
      <w:pPr>
        <w:ind w:left="-10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97868C8" w14:textId="77777777" w:rsidR="003F0340" w:rsidRPr="003F0340" w:rsidRDefault="003F0340" w:rsidP="003F0340">
      <w:pPr>
        <w:ind w:left="-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0340">
        <w:rPr>
          <w:rFonts w:ascii="Times New Roman" w:hAnsi="Times New Roman" w:cs="Times New Roman"/>
          <w:sz w:val="28"/>
          <w:szCs w:val="28"/>
        </w:rPr>
        <w:t>о устранению недостатков, выявленных в ходе независимой оценки качества условий оказания услуг</w:t>
      </w:r>
    </w:p>
    <w:p w14:paraId="4B58A103" w14:textId="6C04A6D6" w:rsidR="003F0340" w:rsidRPr="003F0340" w:rsidRDefault="003F0340" w:rsidP="003F0340">
      <w:pPr>
        <w:ind w:left="-10206"/>
        <w:jc w:val="center"/>
        <w:rPr>
          <w:rFonts w:ascii="Times New Roman" w:hAnsi="Times New Roman" w:cs="Times New Roman"/>
          <w:sz w:val="28"/>
          <w:szCs w:val="28"/>
        </w:rPr>
      </w:pPr>
      <w:r w:rsidRPr="003F0340">
        <w:rPr>
          <w:rFonts w:ascii="Times New Roman" w:hAnsi="Times New Roman" w:cs="Times New Roman"/>
          <w:sz w:val="28"/>
          <w:szCs w:val="28"/>
        </w:rPr>
        <w:t>Г</w:t>
      </w:r>
      <w:r w:rsidR="00203605">
        <w:rPr>
          <w:rFonts w:ascii="Times New Roman" w:hAnsi="Times New Roman" w:cs="Times New Roman"/>
          <w:sz w:val="28"/>
          <w:szCs w:val="28"/>
        </w:rPr>
        <w:t>А</w:t>
      </w:r>
      <w:r w:rsidRPr="003F0340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14:paraId="2225E08F" w14:textId="299C64D1" w:rsidR="003F0340" w:rsidRPr="003F0340" w:rsidRDefault="003F0340" w:rsidP="003F0340">
      <w:pPr>
        <w:ind w:left="-10206"/>
        <w:jc w:val="center"/>
        <w:rPr>
          <w:rFonts w:ascii="Times New Roman" w:hAnsi="Times New Roman" w:cs="Times New Roman"/>
          <w:sz w:val="28"/>
          <w:szCs w:val="28"/>
        </w:rPr>
      </w:pPr>
      <w:r w:rsidRPr="003F0340">
        <w:rPr>
          <w:rFonts w:ascii="Times New Roman" w:hAnsi="Times New Roman" w:cs="Times New Roman"/>
          <w:sz w:val="28"/>
          <w:szCs w:val="28"/>
        </w:rPr>
        <w:t>на 20</w:t>
      </w:r>
      <w:r w:rsidR="00E51E95">
        <w:rPr>
          <w:rFonts w:ascii="Times New Roman" w:hAnsi="Times New Roman" w:cs="Times New Roman"/>
          <w:sz w:val="28"/>
          <w:szCs w:val="28"/>
        </w:rPr>
        <w:t>20</w:t>
      </w:r>
      <w:r w:rsidRPr="003F034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2249A14" w14:textId="77777777" w:rsidR="003F0340" w:rsidRDefault="003F0340" w:rsidP="003F0340">
      <w:pPr>
        <w:ind w:left="-10206"/>
        <w:jc w:val="center"/>
        <w:rPr>
          <w:rFonts w:ascii="Times New Roman" w:hAnsi="Times New Roman" w:cs="Times New Roman"/>
        </w:rPr>
      </w:pPr>
    </w:p>
    <w:p w14:paraId="7137B9B8" w14:textId="77777777" w:rsidR="003F0340" w:rsidRDefault="003F0340" w:rsidP="003F0340">
      <w:pPr>
        <w:ind w:left="-10206"/>
        <w:jc w:val="center"/>
        <w:rPr>
          <w:rFonts w:ascii="Times New Roman" w:hAnsi="Times New Roman" w:cs="Times New Roman"/>
        </w:rPr>
      </w:pPr>
    </w:p>
    <w:p w14:paraId="01DCBA7D" w14:textId="77777777" w:rsidR="003F0340" w:rsidRDefault="003F0340" w:rsidP="003F0340">
      <w:pPr>
        <w:rPr>
          <w:rFonts w:ascii="Times New Roman" w:hAnsi="Times New Roman" w:cs="Times New Roman"/>
        </w:rPr>
      </w:pPr>
    </w:p>
    <w:p w14:paraId="0BEAFD98" w14:textId="77777777" w:rsidR="006A778C" w:rsidRDefault="006A778C" w:rsidP="003F0340">
      <w:pPr>
        <w:rPr>
          <w:rFonts w:ascii="Times New Roman" w:hAnsi="Times New Roman" w:cs="Times New Roman"/>
        </w:rPr>
      </w:pPr>
    </w:p>
    <w:p w14:paraId="510F5BD4" w14:textId="77777777" w:rsidR="006A778C" w:rsidRDefault="006A778C" w:rsidP="003F0340">
      <w:pPr>
        <w:rPr>
          <w:rFonts w:ascii="Times New Roman" w:hAnsi="Times New Roman" w:cs="Times New Roman"/>
        </w:rPr>
      </w:pPr>
    </w:p>
    <w:p w14:paraId="5542B9E8" w14:textId="77777777" w:rsidR="006A778C" w:rsidRDefault="006A778C" w:rsidP="003F0340">
      <w:pPr>
        <w:rPr>
          <w:rFonts w:ascii="Times New Roman" w:hAnsi="Times New Roman" w:cs="Times New Roman"/>
        </w:rPr>
      </w:pPr>
    </w:p>
    <w:p w14:paraId="7BE2EB65" w14:textId="77777777" w:rsidR="006A778C" w:rsidRDefault="006A778C" w:rsidP="003F0340">
      <w:pPr>
        <w:rPr>
          <w:rFonts w:ascii="Times New Roman" w:hAnsi="Times New Roman" w:cs="Times New Roman"/>
        </w:rPr>
      </w:pPr>
    </w:p>
    <w:p w14:paraId="4B6D7408" w14:textId="77777777" w:rsidR="003F0340" w:rsidRDefault="003F0340" w:rsidP="003F034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0206" w:type="dxa"/>
        <w:tblLayout w:type="fixed"/>
        <w:tblLook w:val="04A0" w:firstRow="1" w:lastRow="0" w:firstColumn="1" w:lastColumn="0" w:noHBand="0" w:noVBand="1"/>
      </w:tblPr>
      <w:tblGrid>
        <w:gridCol w:w="1747"/>
        <w:gridCol w:w="2942"/>
        <w:gridCol w:w="23"/>
        <w:gridCol w:w="7"/>
        <w:gridCol w:w="1459"/>
        <w:gridCol w:w="9"/>
        <w:gridCol w:w="2121"/>
        <w:gridCol w:w="2999"/>
        <w:gridCol w:w="3367"/>
      </w:tblGrid>
      <w:tr w:rsidR="00D506AD" w:rsidRPr="003F0340" w14:paraId="19D570DA" w14:textId="77777777" w:rsidTr="00A1441A">
        <w:trPr>
          <w:trHeight w:val="301"/>
        </w:trPr>
        <w:tc>
          <w:tcPr>
            <w:tcW w:w="1747" w:type="dxa"/>
            <w:vMerge w:val="restart"/>
          </w:tcPr>
          <w:p w14:paraId="410937F0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  <w:r w:rsidRPr="003F0340">
              <w:rPr>
                <w:rFonts w:ascii="Times New Roman" w:hAnsi="Times New Roman" w:cs="Times New Roman"/>
              </w:rPr>
              <w:lastRenderedPageBreak/>
              <w:t>Недостатки, выявленных в ходе независимой оценки качества условий оказания услуг организацией</w:t>
            </w:r>
          </w:p>
        </w:tc>
        <w:tc>
          <w:tcPr>
            <w:tcW w:w="2972" w:type="dxa"/>
            <w:gridSpan w:val="3"/>
            <w:vMerge w:val="restart"/>
          </w:tcPr>
          <w:p w14:paraId="19B3D4A5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  <w:r w:rsidRPr="003F0340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оказания услуг организацией</w:t>
            </w:r>
          </w:p>
        </w:tc>
        <w:tc>
          <w:tcPr>
            <w:tcW w:w="1468" w:type="dxa"/>
            <w:gridSpan w:val="2"/>
            <w:vMerge w:val="restart"/>
          </w:tcPr>
          <w:p w14:paraId="22F18B58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  <w:r w:rsidRPr="003F0340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121" w:type="dxa"/>
            <w:vMerge w:val="restart"/>
          </w:tcPr>
          <w:p w14:paraId="277B7ACC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  <w:r w:rsidRPr="003F0340"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6366" w:type="dxa"/>
            <w:gridSpan w:val="2"/>
          </w:tcPr>
          <w:p w14:paraId="4722B70E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  <w:r w:rsidRPr="003F0340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D657C3" w:rsidRPr="003F0340" w14:paraId="3041ACD9" w14:textId="77777777" w:rsidTr="00A1441A">
        <w:trPr>
          <w:trHeight w:val="1667"/>
        </w:trPr>
        <w:tc>
          <w:tcPr>
            <w:tcW w:w="1747" w:type="dxa"/>
            <w:vMerge/>
          </w:tcPr>
          <w:p w14:paraId="2C5709BA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3"/>
            <w:vMerge/>
          </w:tcPr>
          <w:p w14:paraId="221CF6B2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2"/>
            <w:vMerge/>
          </w:tcPr>
          <w:p w14:paraId="4C30C123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14:paraId="056E3795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056F6C3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  <w:r w:rsidRPr="003F0340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3367" w:type="dxa"/>
          </w:tcPr>
          <w:p w14:paraId="53459A6A" w14:textId="77777777" w:rsidR="003F0340" w:rsidRPr="003F0340" w:rsidRDefault="003F0340" w:rsidP="003F0340">
            <w:pPr>
              <w:jc w:val="center"/>
              <w:rPr>
                <w:rFonts w:ascii="Times New Roman" w:hAnsi="Times New Roman" w:cs="Times New Roman"/>
              </w:rPr>
            </w:pPr>
            <w:r w:rsidRPr="003F0340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A3050D" w14:paraId="6B04DFF0" w14:textId="77777777" w:rsidTr="00A1441A">
        <w:tc>
          <w:tcPr>
            <w:tcW w:w="14674" w:type="dxa"/>
            <w:gridSpan w:val="9"/>
          </w:tcPr>
          <w:p w14:paraId="6290E097" w14:textId="77777777" w:rsidR="00A3050D" w:rsidRPr="00A3050D" w:rsidRDefault="00A3050D" w:rsidP="003F0340">
            <w:pPr>
              <w:rPr>
                <w:rFonts w:ascii="Times New Roman" w:hAnsi="Times New Roman" w:cs="Times New Roman"/>
                <w:b/>
              </w:rPr>
            </w:pPr>
            <w:r w:rsidRPr="00A3050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3050D">
              <w:rPr>
                <w:rFonts w:ascii="Times New Roman" w:hAnsi="Times New Roman" w:cs="Times New Roman"/>
                <w:b/>
              </w:rPr>
              <w:t>.Открытость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D657C3" w14:paraId="2C96B6DF" w14:textId="77777777" w:rsidTr="00A1441A">
        <w:tc>
          <w:tcPr>
            <w:tcW w:w="1747" w:type="dxa"/>
          </w:tcPr>
          <w:p w14:paraId="350FE749" w14:textId="77777777" w:rsidR="003F0340" w:rsidRDefault="008A6D3B" w:rsidP="003F0340">
            <w:r>
              <w:rPr>
                <w:rFonts w:ascii="Times New Roman" w:hAnsi="Times New Roman" w:cs="Times New Roman"/>
              </w:rPr>
              <w:t>1.Поддерживать актуальную информацию на официальном сайте ОО</w:t>
            </w:r>
          </w:p>
        </w:tc>
        <w:tc>
          <w:tcPr>
            <w:tcW w:w="2972" w:type="dxa"/>
            <w:gridSpan w:val="3"/>
          </w:tcPr>
          <w:p w14:paraId="3E28A0FA" w14:textId="77777777" w:rsidR="00A3050D" w:rsidRPr="00A3050D" w:rsidRDefault="00A3050D" w:rsidP="00555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1.Поддерживать актуальную информацию на официальном сайте </w:t>
            </w:r>
            <w:r w:rsidR="00D506AD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468" w:type="dxa"/>
            <w:gridSpan w:val="2"/>
          </w:tcPr>
          <w:p w14:paraId="37B47F45" w14:textId="77777777" w:rsidR="003F0340" w:rsidRPr="00A3050D" w:rsidRDefault="008A6D3B" w:rsidP="00D65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21" w:type="dxa"/>
          </w:tcPr>
          <w:p w14:paraId="22835BDA" w14:textId="77777777" w:rsidR="003F0340" w:rsidRPr="00A3050D" w:rsidRDefault="00A22DFB" w:rsidP="003F0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  <w:r w:rsidR="00A3050D" w:rsidRPr="00A3050D">
              <w:rPr>
                <w:rFonts w:ascii="Times New Roman" w:hAnsi="Times New Roman" w:cs="Times New Roman"/>
              </w:rPr>
              <w:t xml:space="preserve"> методист</w:t>
            </w:r>
          </w:p>
        </w:tc>
        <w:tc>
          <w:tcPr>
            <w:tcW w:w="2999" w:type="dxa"/>
          </w:tcPr>
          <w:p w14:paraId="24676F3F" w14:textId="77777777" w:rsidR="003F0340" w:rsidRDefault="00AC5978" w:rsidP="00AC5978">
            <w:pPr>
              <w:pStyle w:val="a4"/>
              <w:numPr>
                <w:ilvl w:val="0"/>
                <w:numId w:val="3"/>
              </w:numPr>
              <w:ind w:left="5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структуру сайта (добавление разделов: дополнительные сведения, профилактика терроризма, минимизации и (или) ликвидация последствий его проявлений)</w:t>
            </w:r>
          </w:p>
          <w:p w14:paraId="2F238E71" w14:textId="77777777" w:rsidR="00AC5978" w:rsidRDefault="00AC5978" w:rsidP="00AC5978">
            <w:pPr>
              <w:pStyle w:val="a4"/>
              <w:numPr>
                <w:ilvl w:val="0"/>
                <w:numId w:val="3"/>
              </w:numPr>
              <w:ind w:left="5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документации в разделе </w:t>
            </w:r>
            <w:r w:rsidR="00E4656C">
              <w:rPr>
                <w:rFonts w:ascii="Times New Roman" w:hAnsi="Times New Roman" w:cs="Times New Roman"/>
              </w:rPr>
              <w:t xml:space="preserve">«Документы» (добавление обновленного свидетельства о гос. Аккредитации, приложений </w:t>
            </w:r>
            <w:r w:rsidR="004F0516">
              <w:rPr>
                <w:rFonts w:ascii="Times New Roman" w:hAnsi="Times New Roman" w:cs="Times New Roman"/>
              </w:rPr>
              <w:t>к сви</w:t>
            </w:r>
            <w:r w:rsidR="00E4656C">
              <w:rPr>
                <w:rFonts w:ascii="Times New Roman" w:hAnsi="Times New Roman" w:cs="Times New Roman"/>
              </w:rPr>
              <w:t>детельству Ачитского филиала и ГБПОУ СО «КАК»)</w:t>
            </w:r>
          </w:p>
          <w:p w14:paraId="021C54A1" w14:textId="77777777" w:rsidR="00E4656C" w:rsidRPr="00E4656C" w:rsidRDefault="00E4656C" w:rsidP="00E4656C">
            <w:pPr>
              <w:pStyle w:val="a4"/>
              <w:numPr>
                <w:ilvl w:val="0"/>
                <w:numId w:val="3"/>
              </w:numPr>
              <w:ind w:left="5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Ежедневное обновление раздела «База наград преподавателей и студентов» за текущий год; о</w:t>
            </w:r>
            <w:r w:rsidRPr="00E4656C">
              <w:rPr>
                <w:rFonts w:ascii="Times New Roman" w:hAnsi="Times New Roman" w:cs="Times New Roman"/>
              </w:rPr>
              <w:t>бновление новостной ленты на главной странице</w:t>
            </w:r>
            <w:r>
              <w:rPr>
                <w:rFonts w:ascii="Times New Roman" w:hAnsi="Times New Roman" w:cs="Times New Roman"/>
              </w:rPr>
              <w:t xml:space="preserve">, добавление объявлений и </w:t>
            </w:r>
            <w:proofErr w:type="gramStart"/>
            <w:r>
              <w:rPr>
                <w:rFonts w:ascii="Times New Roman" w:hAnsi="Times New Roman" w:cs="Times New Roman"/>
              </w:rPr>
              <w:t>т.д.</w:t>
            </w:r>
            <w:proofErr w:type="gramEnd"/>
          </w:p>
        </w:tc>
        <w:tc>
          <w:tcPr>
            <w:tcW w:w="3367" w:type="dxa"/>
          </w:tcPr>
          <w:p w14:paraId="13E75438" w14:textId="77777777" w:rsidR="003F0340" w:rsidRPr="00A3050D" w:rsidRDefault="00F21819" w:rsidP="00E46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30.06.19</w:t>
            </w:r>
          </w:p>
        </w:tc>
      </w:tr>
      <w:tr w:rsidR="00A3050D" w14:paraId="698AB995" w14:textId="77777777" w:rsidTr="00A1441A">
        <w:tc>
          <w:tcPr>
            <w:tcW w:w="14674" w:type="dxa"/>
            <w:gridSpan w:val="9"/>
          </w:tcPr>
          <w:p w14:paraId="2CF26147" w14:textId="77777777" w:rsidR="00A3050D" w:rsidRPr="00A3050D" w:rsidRDefault="00A3050D" w:rsidP="003F0340">
            <w:pPr>
              <w:rPr>
                <w:rFonts w:ascii="Times New Roman" w:hAnsi="Times New Roman" w:cs="Times New Roman"/>
                <w:b/>
              </w:rPr>
            </w:pPr>
            <w:r w:rsidRPr="00A305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3050D">
              <w:rPr>
                <w:rFonts w:ascii="Times New Roman" w:hAnsi="Times New Roman" w:cs="Times New Roman"/>
                <w:b/>
              </w:rPr>
              <w:t>.Комфортность условий предоставления услуг</w:t>
            </w:r>
          </w:p>
        </w:tc>
      </w:tr>
      <w:tr w:rsidR="00D657C3" w14:paraId="58AC4632" w14:textId="77777777" w:rsidTr="00A1441A">
        <w:tc>
          <w:tcPr>
            <w:tcW w:w="1747" w:type="dxa"/>
          </w:tcPr>
          <w:p w14:paraId="09FE6C56" w14:textId="77777777" w:rsidR="003F0340" w:rsidRDefault="008A6D3B" w:rsidP="003F0340">
            <w:r w:rsidRPr="00D657C3">
              <w:rPr>
                <w:rFonts w:ascii="Times New Roman" w:hAnsi="Times New Roman" w:cs="Times New Roman"/>
              </w:rPr>
              <w:t>1.Создание материальной базы по профессии «Повар, кондитер», входящей в ТОП-50.</w:t>
            </w:r>
          </w:p>
        </w:tc>
        <w:tc>
          <w:tcPr>
            <w:tcW w:w="2972" w:type="dxa"/>
            <w:gridSpan w:val="3"/>
          </w:tcPr>
          <w:p w14:paraId="008EE59B" w14:textId="77777777" w:rsidR="00D506AD" w:rsidRDefault="00D657C3" w:rsidP="00A22DFB">
            <w:r w:rsidRPr="00D657C3">
              <w:rPr>
                <w:rFonts w:ascii="Times New Roman" w:hAnsi="Times New Roman" w:cs="Times New Roman"/>
              </w:rPr>
              <w:t>1.Создание материальной базы по профессии «Повар, кондитер», входящей в ТОП-50.</w:t>
            </w:r>
          </w:p>
        </w:tc>
        <w:tc>
          <w:tcPr>
            <w:tcW w:w="1468" w:type="dxa"/>
            <w:gridSpan w:val="2"/>
          </w:tcPr>
          <w:p w14:paraId="050B0DEE" w14:textId="77777777" w:rsidR="003F0340" w:rsidRPr="00D657C3" w:rsidRDefault="007D592E" w:rsidP="00D65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A4D6E">
              <w:rPr>
                <w:rFonts w:ascii="Times New Roman" w:hAnsi="Times New Roman" w:cs="Times New Roman"/>
              </w:rPr>
              <w:t>1.12.20</w:t>
            </w:r>
            <w:r w:rsidR="00D657C3" w:rsidRPr="00D657C3">
              <w:rPr>
                <w:rFonts w:ascii="Times New Roman" w:hAnsi="Times New Roman" w:cs="Times New Roman"/>
              </w:rPr>
              <w:t>20</w:t>
            </w:r>
          </w:p>
          <w:p w14:paraId="142213CB" w14:textId="77777777" w:rsidR="00D657C3" w:rsidRPr="00D657C3" w:rsidRDefault="00D657C3" w:rsidP="003F0340">
            <w:pPr>
              <w:rPr>
                <w:rFonts w:ascii="Times New Roman" w:hAnsi="Times New Roman" w:cs="Times New Roman"/>
              </w:rPr>
            </w:pPr>
          </w:p>
          <w:p w14:paraId="7A5E17C9" w14:textId="77777777" w:rsidR="0069007E" w:rsidRPr="0069007E" w:rsidRDefault="0069007E" w:rsidP="00D657C3">
            <w:pPr>
              <w:jc w:val="center"/>
            </w:pPr>
          </w:p>
        </w:tc>
        <w:tc>
          <w:tcPr>
            <w:tcW w:w="2121" w:type="dxa"/>
          </w:tcPr>
          <w:p w14:paraId="06C36E12" w14:textId="77777777" w:rsidR="00D506AD" w:rsidRPr="00D506AD" w:rsidRDefault="00A22DFB" w:rsidP="00845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Малахова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руководитель Ачитского филиала</w:t>
            </w:r>
          </w:p>
        </w:tc>
        <w:tc>
          <w:tcPr>
            <w:tcW w:w="2999" w:type="dxa"/>
          </w:tcPr>
          <w:p w14:paraId="12624B62" w14:textId="77777777" w:rsidR="0069007E" w:rsidRPr="004F3D6E" w:rsidRDefault="00F21819" w:rsidP="003F0340">
            <w:pPr>
              <w:rPr>
                <w:rFonts w:ascii="Times New Roman" w:hAnsi="Times New Roman" w:cs="Times New Roman"/>
              </w:rPr>
            </w:pPr>
            <w:r w:rsidRPr="004F3D6E">
              <w:rPr>
                <w:rFonts w:ascii="Times New Roman" w:hAnsi="Times New Roman" w:cs="Times New Roman"/>
              </w:rPr>
              <w:t xml:space="preserve">Приказ №489-Д от 10.06.2020  года  «о внесении изменения в перечень государственных образовательных организаций Свердловской области , подведомственных Министерству образования и </w:t>
            </w:r>
            <w:r w:rsidRPr="004F3D6E">
              <w:rPr>
                <w:rFonts w:ascii="Times New Roman" w:hAnsi="Times New Roman" w:cs="Times New Roman"/>
              </w:rPr>
              <w:lastRenderedPageBreak/>
              <w:t>молодежной политики  Свердловской области, на предоставление субсидий на иные цели в части расхода на организацию мероприятий по укреплению и развитию материально-технической базы государственных образовательных организаций  Свердловской , утверждённой приказом  Министерства  образования и молодежной политики  Свердловской области от 21.02.2020 №</w:t>
            </w:r>
            <w:r w:rsidR="004F3D6E" w:rsidRPr="004F3D6E">
              <w:rPr>
                <w:rFonts w:ascii="Times New Roman" w:hAnsi="Times New Roman" w:cs="Times New Roman"/>
              </w:rPr>
              <w:t xml:space="preserve"> </w:t>
            </w:r>
            <w:r w:rsidRPr="004F3D6E">
              <w:rPr>
                <w:rFonts w:ascii="Times New Roman" w:hAnsi="Times New Roman" w:cs="Times New Roman"/>
              </w:rPr>
              <w:t>255-Д»</w:t>
            </w:r>
            <w:r w:rsidR="004F3D6E" w:rsidRPr="004F3D6E">
              <w:rPr>
                <w:rFonts w:ascii="Times New Roman" w:hAnsi="Times New Roman" w:cs="Times New Roman"/>
              </w:rPr>
              <w:t>, приказ № 554-Д от 08.07.2020 года.</w:t>
            </w:r>
          </w:p>
          <w:p w14:paraId="5FF2B3D5" w14:textId="77777777" w:rsidR="00845C10" w:rsidRPr="0069007E" w:rsidRDefault="00845C10" w:rsidP="00250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14:paraId="7CE9EC49" w14:textId="77777777" w:rsidR="003F0340" w:rsidRDefault="003F0340" w:rsidP="003F0340"/>
          <w:p w14:paraId="351A9AAA" w14:textId="2AA0AE96" w:rsidR="00845C10" w:rsidRPr="004F3D6E" w:rsidRDefault="00E51E95" w:rsidP="00E5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2020 года</w:t>
            </w:r>
          </w:p>
        </w:tc>
      </w:tr>
      <w:tr w:rsidR="00845C10" w14:paraId="01CFBF0F" w14:textId="77777777" w:rsidTr="00A1441A">
        <w:tc>
          <w:tcPr>
            <w:tcW w:w="1747" w:type="dxa"/>
          </w:tcPr>
          <w:p w14:paraId="640DCF38" w14:textId="77777777" w:rsidR="00845C10" w:rsidRDefault="008A6D3B" w:rsidP="003F0340">
            <w:r w:rsidRPr="00D657C3">
              <w:rPr>
                <w:rFonts w:ascii="Times New Roman" w:hAnsi="Times New Roman" w:cs="Times New Roman"/>
              </w:rPr>
              <w:t>2.Лицензирование специальности 35.02.16 Эксплуатация и ремонт сельскохозяйственной техники и оборудования</w:t>
            </w:r>
          </w:p>
        </w:tc>
        <w:tc>
          <w:tcPr>
            <w:tcW w:w="2972" w:type="dxa"/>
            <w:gridSpan w:val="3"/>
          </w:tcPr>
          <w:p w14:paraId="00D37622" w14:textId="77777777" w:rsidR="00845C10" w:rsidRPr="00D657C3" w:rsidRDefault="00845C10" w:rsidP="00845C10">
            <w:pPr>
              <w:rPr>
                <w:rFonts w:ascii="Times New Roman" w:hAnsi="Times New Roman" w:cs="Times New Roman"/>
              </w:rPr>
            </w:pPr>
            <w:r w:rsidRPr="00D657C3">
              <w:rPr>
                <w:rFonts w:ascii="Times New Roman" w:hAnsi="Times New Roman" w:cs="Times New Roman"/>
              </w:rPr>
              <w:t>2.Лицензирование специальности 35.02.16 Эксплуатация и ремонт сельскохозяйственной техники и оборудования</w:t>
            </w:r>
          </w:p>
        </w:tc>
        <w:tc>
          <w:tcPr>
            <w:tcW w:w="1468" w:type="dxa"/>
            <w:gridSpan w:val="2"/>
          </w:tcPr>
          <w:p w14:paraId="4B67A136" w14:textId="77777777" w:rsidR="00845C10" w:rsidRPr="00D657C3" w:rsidRDefault="003A4D6E" w:rsidP="00D65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</w:t>
            </w:r>
            <w:r w:rsidR="00845C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1" w:type="dxa"/>
          </w:tcPr>
          <w:p w14:paraId="61A06A8F" w14:textId="77777777" w:rsidR="00845C10" w:rsidRPr="00D657C3" w:rsidRDefault="00A22DFB" w:rsidP="00845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Приемщиков А.Е.</w:t>
            </w:r>
            <w:r w:rsidR="00845C10" w:rsidRPr="00D657C3">
              <w:rPr>
                <w:rFonts w:ascii="Times New Roman" w:hAnsi="Times New Roman" w:cs="Times New Roman"/>
              </w:rPr>
              <w:t xml:space="preserve"> зам.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="00845C10" w:rsidRPr="00D657C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999" w:type="dxa"/>
          </w:tcPr>
          <w:p w14:paraId="6224E25D" w14:textId="77777777" w:rsidR="00845C10" w:rsidRDefault="00A63569" w:rsidP="004F3D6E">
            <w:pPr>
              <w:jc w:val="both"/>
            </w:pPr>
            <w:r>
              <w:rPr>
                <w:rFonts w:ascii="Times New Roman" w:hAnsi="Times New Roman" w:cs="Times New Roman"/>
              </w:rPr>
              <w:t>С</w:t>
            </w:r>
            <w:r w:rsidR="00555FDF" w:rsidRPr="00555FDF">
              <w:rPr>
                <w:rFonts w:ascii="Times New Roman" w:hAnsi="Times New Roman" w:cs="Times New Roman"/>
              </w:rPr>
              <w:t>оздана комиссия для открытия специальности</w:t>
            </w:r>
            <w:r w:rsidR="00A1441A">
              <w:rPr>
                <w:rFonts w:ascii="Times New Roman" w:hAnsi="Times New Roman" w:cs="Times New Roman"/>
              </w:rPr>
              <w:t xml:space="preserve"> </w:t>
            </w:r>
            <w:r w:rsidR="00555FDF" w:rsidRPr="00555FDF">
              <w:rPr>
                <w:rFonts w:ascii="Times New Roman" w:hAnsi="Times New Roman" w:cs="Times New Roman"/>
              </w:rPr>
              <w:t xml:space="preserve">35.02.16 </w:t>
            </w:r>
            <w:r w:rsidR="00555FDF">
              <w:rPr>
                <w:rFonts w:ascii="Times New Roman" w:hAnsi="Times New Roman" w:cs="Times New Roman"/>
              </w:rPr>
              <w:t>«</w:t>
            </w:r>
            <w:r w:rsidR="00555FDF" w:rsidRPr="00555FDF">
              <w:rPr>
                <w:rFonts w:ascii="Times New Roman" w:hAnsi="Times New Roman" w:cs="Times New Roman"/>
              </w:rPr>
              <w:t>Эксплуатация и ремонт</w:t>
            </w:r>
            <w:r w:rsidR="00555FDF" w:rsidRPr="00D657C3">
              <w:rPr>
                <w:rFonts w:ascii="Times New Roman" w:hAnsi="Times New Roman" w:cs="Times New Roman"/>
              </w:rPr>
              <w:t xml:space="preserve"> сельскохозяйственной техники и оборудования</w:t>
            </w:r>
            <w:r w:rsidR="00555FDF">
              <w:rPr>
                <w:rFonts w:ascii="Times New Roman" w:hAnsi="Times New Roman" w:cs="Times New Roman"/>
              </w:rPr>
              <w:t xml:space="preserve">», которая определила, что для успешного прохождения процедуры лицензирования необходимо </w:t>
            </w:r>
            <w:r w:rsidR="00A1441A">
              <w:rPr>
                <w:rFonts w:ascii="Times New Roman" w:hAnsi="Times New Roman" w:cs="Times New Roman"/>
              </w:rPr>
              <w:t>дополнительное финансирование в сумме 924195 рублей. Составлено письмо на имя Министра о выделении дополнительных средств.</w:t>
            </w:r>
          </w:p>
        </w:tc>
        <w:tc>
          <w:tcPr>
            <w:tcW w:w="3367" w:type="dxa"/>
          </w:tcPr>
          <w:p w14:paraId="3C0CF1A3" w14:textId="4FB32681" w:rsidR="003A4D6E" w:rsidRPr="004F3D6E" w:rsidRDefault="003A4D6E" w:rsidP="004F3D6E">
            <w:pPr>
              <w:jc w:val="both"/>
              <w:rPr>
                <w:rFonts w:ascii="Times New Roman" w:hAnsi="Times New Roman" w:cs="Times New Roman"/>
              </w:rPr>
            </w:pPr>
            <w:r w:rsidRPr="004F3D6E">
              <w:rPr>
                <w:rFonts w:ascii="Times New Roman" w:hAnsi="Times New Roman" w:cs="Times New Roman"/>
              </w:rPr>
              <w:t xml:space="preserve">не лицензировали, </w:t>
            </w:r>
            <w:r w:rsidR="004F3D6E" w:rsidRPr="004F3D6E">
              <w:rPr>
                <w:rFonts w:ascii="Times New Roman" w:hAnsi="Times New Roman" w:cs="Times New Roman"/>
              </w:rPr>
              <w:t>учредителем необходимые денежные средства для процедуры лицензирования не были выделены,</w:t>
            </w:r>
            <w:r w:rsidR="004F3D6E">
              <w:rPr>
                <w:rFonts w:ascii="Times New Roman" w:hAnsi="Times New Roman" w:cs="Times New Roman"/>
              </w:rPr>
              <w:t xml:space="preserve"> </w:t>
            </w:r>
            <w:r w:rsidRPr="004F3D6E">
              <w:rPr>
                <w:rFonts w:ascii="Times New Roman" w:hAnsi="Times New Roman" w:cs="Times New Roman"/>
              </w:rPr>
              <w:t xml:space="preserve">провели </w:t>
            </w:r>
            <w:r w:rsidR="00203605" w:rsidRPr="004F3D6E">
              <w:rPr>
                <w:rFonts w:ascii="Times New Roman" w:hAnsi="Times New Roman" w:cs="Times New Roman"/>
              </w:rPr>
              <w:t>мониторинг рынка</w:t>
            </w:r>
            <w:r w:rsidRPr="004F3D6E">
              <w:rPr>
                <w:rFonts w:ascii="Times New Roman" w:hAnsi="Times New Roman" w:cs="Times New Roman"/>
              </w:rPr>
              <w:t xml:space="preserve"> труда </w:t>
            </w:r>
          </w:p>
          <w:p w14:paraId="579ECA9D" w14:textId="77777777" w:rsidR="00845C10" w:rsidRPr="00A1441A" w:rsidRDefault="003A4D6E" w:rsidP="004F3D6E">
            <w:pPr>
              <w:jc w:val="both"/>
              <w:rPr>
                <w:rFonts w:ascii="Times New Roman" w:hAnsi="Times New Roman" w:cs="Times New Roman"/>
              </w:rPr>
            </w:pPr>
            <w:r w:rsidRPr="004F3D6E">
              <w:rPr>
                <w:rFonts w:ascii="Times New Roman" w:hAnsi="Times New Roman" w:cs="Times New Roman"/>
              </w:rPr>
              <w:t xml:space="preserve"> г. Красноуфимска и Красноуфимского района, </w:t>
            </w:r>
            <w:r w:rsidR="006102F9" w:rsidRPr="004F3D6E">
              <w:rPr>
                <w:rFonts w:ascii="Times New Roman" w:hAnsi="Times New Roman" w:cs="Times New Roman"/>
              </w:rPr>
              <w:t xml:space="preserve">было </w:t>
            </w:r>
            <w:proofErr w:type="gramStart"/>
            <w:r w:rsidR="006102F9" w:rsidRPr="004F3D6E">
              <w:rPr>
                <w:rFonts w:ascii="Times New Roman" w:hAnsi="Times New Roman" w:cs="Times New Roman"/>
              </w:rPr>
              <w:t>решено</w:t>
            </w:r>
            <w:r w:rsidRPr="004F3D6E">
              <w:rPr>
                <w:rFonts w:ascii="Times New Roman" w:hAnsi="Times New Roman" w:cs="Times New Roman"/>
              </w:rPr>
              <w:t xml:space="preserve">  лицензировать</w:t>
            </w:r>
            <w:proofErr w:type="gramEnd"/>
            <w:r w:rsidRPr="004F3D6E">
              <w:rPr>
                <w:rFonts w:ascii="Times New Roman" w:hAnsi="Times New Roman" w:cs="Times New Roman"/>
              </w:rPr>
              <w:t xml:space="preserve"> специальность 23.02.07</w:t>
            </w:r>
            <w:r w:rsidR="006102F9" w:rsidRPr="004F3D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3D6E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4F3D6E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и ремонт двигателей, систем и агрегатов автомобилей»</w:t>
            </w:r>
            <w:r w:rsidR="004F3D6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F3D6E" w:rsidRPr="004F3D6E">
              <w:rPr>
                <w:rFonts w:ascii="Times New Roman" w:eastAsia="Times New Roman" w:hAnsi="Times New Roman" w:cs="Times New Roman"/>
                <w:lang w:eastAsia="ru-RU"/>
              </w:rPr>
              <w:t>В 2020 году принимали участие в конкурсе, на основании приказа № 554-Д от 08.07.2020 года</w:t>
            </w:r>
            <w:r w:rsidR="004F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выделены денежные средства.</w:t>
            </w:r>
            <w:r w:rsidR="004F3D6E" w:rsidRPr="004F3D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D6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4F3D6E" w:rsidRPr="004F3D6E">
              <w:rPr>
                <w:rFonts w:ascii="Times New Roman" w:eastAsia="Times New Roman" w:hAnsi="Times New Roman" w:cs="Times New Roman"/>
                <w:lang w:eastAsia="ru-RU"/>
              </w:rPr>
              <w:t>ицензирование специальности 23.02.07 запланировано на 2021 год.</w:t>
            </w:r>
          </w:p>
        </w:tc>
      </w:tr>
      <w:tr w:rsidR="007D592E" w14:paraId="5A695CA9" w14:textId="77777777" w:rsidTr="00954FB6">
        <w:trPr>
          <w:trHeight w:val="2277"/>
        </w:trPr>
        <w:tc>
          <w:tcPr>
            <w:tcW w:w="1747" w:type="dxa"/>
          </w:tcPr>
          <w:p w14:paraId="19E143A5" w14:textId="77777777" w:rsidR="008A6D3B" w:rsidRPr="00D657C3" w:rsidRDefault="008A6D3B" w:rsidP="008A6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D657C3">
              <w:rPr>
                <w:rFonts w:ascii="Times New Roman" w:hAnsi="Times New Roman" w:cs="Times New Roman"/>
              </w:rPr>
              <w:t xml:space="preserve"> Создание центра дистанцио</w:t>
            </w:r>
            <w:r>
              <w:rPr>
                <w:rFonts w:ascii="Times New Roman" w:hAnsi="Times New Roman" w:cs="Times New Roman"/>
              </w:rPr>
              <w:t>нного обучения на базе колледжа:</w:t>
            </w:r>
          </w:p>
          <w:p w14:paraId="71ECD653" w14:textId="77777777" w:rsidR="007D592E" w:rsidRDefault="008A6D3B" w:rsidP="008A6D3B">
            <w:r w:rsidRPr="00D657C3">
              <w:rPr>
                <w:rFonts w:ascii="Times New Roman" w:hAnsi="Times New Roman" w:cs="Times New Roman"/>
              </w:rPr>
              <w:t>участие в реализации программ дистанционных курсов для иностранных граждан по подготовке к сдаче экзамена</w:t>
            </w:r>
            <w:r>
              <w:rPr>
                <w:rFonts w:ascii="Times New Roman" w:hAnsi="Times New Roman" w:cs="Times New Roman"/>
              </w:rPr>
              <w:t xml:space="preserve"> по русскому языку и истории РФ</w:t>
            </w:r>
          </w:p>
        </w:tc>
        <w:tc>
          <w:tcPr>
            <w:tcW w:w="2972" w:type="dxa"/>
            <w:gridSpan w:val="3"/>
          </w:tcPr>
          <w:p w14:paraId="25E726A4" w14:textId="77777777" w:rsidR="007D592E" w:rsidRPr="00D657C3" w:rsidRDefault="007D592E" w:rsidP="00A22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657C3">
              <w:rPr>
                <w:rFonts w:ascii="Times New Roman" w:hAnsi="Times New Roman" w:cs="Times New Roman"/>
              </w:rPr>
              <w:t xml:space="preserve"> Создание центра дистанцио</w:t>
            </w:r>
            <w:r>
              <w:rPr>
                <w:rFonts w:ascii="Times New Roman" w:hAnsi="Times New Roman" w:cs="Times New Roman"/>
              </w:rPr>
              <w:t>нного обучения на базе колледжа:</w:t>
            </w:r>
          </w:p>
          <w:p w14:paraId="2FC2180D" w14:textId="77777777" w:rsidR="007D592E" w:rsidRPr="00D657C3" w:rsidRDefault="007D592E" w:rsidP="003F0340">
            <w:pPr>
              <w:rPr>
                <w:rFonts w:ascii="Times New Roman" w:hAnsi="Times New Roman" w:cs="Times New Roman"/>
              </w:rPr>
            </w:pPr>
            <w:r w:rsidRPr="00D657C3">
              <w:rPr>
                <w:rFonts w:ascii="Times New Roman" w:hAnsi="Times New Roman" w:cs="Times New Roman"/>
              </w:rPr>
              <w:t>участие в реализации программ дистанционных курсов для иностранных граждан по подготовке к сдаче экзамена</w:t>
            </w:r>
            <w:r>
              <w:rPr>
                <w:rFonts w:ascii="Times New Roman" w:hAnsi="Times New Roman" w:cs="Times New Roman"/>
              </w:rPr>
              <w:t xml:space="preserve"> по русскому языку и истории РФ</w:t>
            </w:r>
          </w:p>
        </w:tc>
        <w:tc>
          <w:tcPr>
            <w:tcW w:w="1468" w:type="dxa"/>
            <w:gridSpan w:val="2"/>
          </w:tcPr>
          <w:p w14:paraId="44218696" w14:textId="77777777" w:rsidR="007D592E" w:rsidRPr="00D657C3" w:rsidRDefault="007D592E" w:rsidP="003A4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21" w:type="dxa"/>
          </w:tcPr>
          <w:p w14:paraId="5534F67E" w14:textId="77777777" w:rsidR="007D592E" w:rsidRPr="00D657C3" w:rsidRDefault="007D592E" w:rsidP="00555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Черепенников </w:t>
            </w:r>
            <w:proofErr w:type="gramStart"/>
            <w:r>
              <w:rPr>
                <w:rFonts w:ascii="Times New Roman" w:hAnsi="Times New Roman" w:cs="Times New Roman"/>
              </w:rPr>
              <w:t>И,В.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программист</w:t>
            </w:r>
          </w:p>
        </w:tc>
        <w:tc>
          <w:tcPr>
            <w:tcW w:w="2999" w:type="dxa"/>
          </w:tcPr>
          <w:p w14:paraId="6BE11CFB" w14:textId="77777777" w:rsidR="007D592E" w:rsidRPr="00A63569" w:rsidRDefault="007D592E" w:rsidP="003F0340">
            <w:pPr>
              <w:rPr>
                <w:rFonts w:ascii="Times New Roman" w:hAnsi="Times New Roman" w:cs="Times New Roman"/>
              </w:rPr>
            </w:pPr>
            <w:r w:rsidRPr="00A63569">
              <w:rPr>
                <w:rFonts w:ascii="Times New Roman" w:hAnsi="Times New Roman" w:cs="Times New Roman"/>
              </w:rPr>
              <w:t>Разработано Положение о зачёте результатов освоения массовых открытых онлайн-курсов</w:t>
            </w:r>
          </w:p>
        </w:tc>
        <w:tc>
          <w:tcPr>
            <w:tcW w:w="3367" w:type="dxa"/>
          </w:tcPr>
          <w:p w14:paraId="3621C7E3" w14:textId="77777777" w:rsidR="007D592E" w:rsidRPr="00A63569" w:rsidRDefault="007D592E" w:rsidP="00A63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  <w:p w14:paraId="48FE2F4C" w14:textId="77777777" w:rsidR="007D592E" w:rsidRPr="00A63569" w:rsidRDefault="007D592E" w:rsidP="003F0340">
            <w:pPr>
              <w:rPr>
                <w:rFonts w:ascii="Times New Roman" w:hAnsi="Times New Roman" w:cs="Times New Roman"/>
              </w:rPr>
            </w:pPr>
          </w:p>
        </w:tc>
      </w:tr>
      <w:tr w:rsidR="00845C10" w14:paraId="36DD9312" w14:textId="77777777" w:rsidTr="00A1441A">
        <w:tc>
          <w:tcPr>
            <w:tcW w:w="1747" w:type="dxa"/>
          </w:tcPr>
          <w:p w14:paraId="1714A85F" w14:textId="77777777" w:rsidR="008A6D3B" w:rsidRPr="00217011" w:rsidRDefault="008A6D3B" w:rsidP="008A6D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011">
              <w:rPr>
                <w:rFonts w:ascii="Times New Roman" w:hAnsi="Times New Roman" w:cs="Times New Roman"/>
                <w:color w:val="000000" w:themeColor="text1"/>
              </w:rPr>
              <w:t xml:space="preserve">создание дистанционных курсов по рабочим профессиям: «Электромонтер по эксплуатации и ремонту электрооборудования» и «Электромонтер по обслуживанию электроустановок», </w:t>
            </w:r>
          </w:p>
          <w:p w14:paraId="0E8C0A59" w14:textId="77777777" w:rsidR="00845C10" w:rsidRDefault="008A6D3B" w:rsidP="008A6D3B">
            <w:r w:rsidRPr="00217011">
              <w:rPr>
                <w:rFonts w:ascii="Times New Roman" w:hAnsi="Times New Roman" w:cs="Times New Roman"/>
                <w:color w:val="000000" w:themeColor="text1"/>
              </w:rPr>
              <w:t>переход на дистанционное обучение по заочной форме, специальность</w:t>
            </w:r>
          </w:p>
        </w:tc>
        <w:tc>
          <w:tcPr>
            <w:tcW w:w="2972" w:type="dxa"/>
            <w:gridSpan w:val="3"/>
          </w:tcPr>
          <w:p w14:paraId="2D75B6E6" w14:textId="77777777" w:rsidR="00845C10" w:rsidRPr="00217011" w:rsidRDefault="00845C10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011">
              <w:rPr>
                <w:rFonts w:ascii="Times New Roman" w:hAnsi="Times New Roman" w:cs="Times New Roman"/>
                <w:color w:val="000000" w:themeColor="text1"/>
              </w:rPr>
              <w:t xml:space="preserve">создание дистанционных курсов по рабочим профессиям: «Электромонтер по эксплуатации и ремонту электрооборудования» и «Электромонтер по обслуживанию электроустановок», </w:t>
            </w:r>
          </w:p>
          <w:p w14:paraId="17F662BC" w14:textId="77777777" w:rsidR="00845C10" w:rsidRPr="00217011" w:rsidRDefault="00845C10" w:rsidP="007D59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011">
              <w:rPr>
                <w:rFonts w:ascii="Times New Roman" w:hAnsi="Times New Roman" w:cs="Times New Roman"/>
                <w:color w:val="000000" w:themeColor="text1"/>
              </w:rPr>
              <w:t>переход на дистанционное обучение по заочной форме, специальность</w:t>
            </w:r>
            <w:r w:rsidR="00621082" w:rsidRPr="002170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68" w:type="dxa"/>
            <w:gridSpan w:val="2"/>
          </w:tcPr>
          <w:p w14:paraId="62367D38" w14:textId="77777777" w:rsidR="00845C10" w:rsidRPr="00217011" w:rsidRDefault="007D592E" w:rsidP="00D657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31.12.2019</w:t>
            </w:r>
          </w:p>
        </w:tc>
        <w:tc>
          <w:tcPr>
            <w:tcW w:w="2121" w:type="dxa"/>
          </w:tcPr>
          <w:p w14:paraId="5F6EACA7" w14:textId="77777777" w:rsidR="00845C10" w:rsidRPr="00217011" w:rsidRDefault="00A22DFB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011">
              <w:rPr>
                <w:rFonts w:ascii="Times New Roman" w:hAnsi="Times New Roman" w:cs="Times New Roman"/>
                <w:color w:val="000000" w:themeColor="text1"/>
              </w:rPr>
              <w:t xml:space="preserve">Сергеев </w:t>
            </w:r>
            <w:proofErr w:type="gramStart"/>
            <w:r w:rsidRPr="00217011">
              <w:rPr>
                <w:rFonts w:ascii="Times New Roman" w:hAnsi="Times New Roman" w:cs="Times New Roman"/>
                <w:color w:val="000000" w:themeColor="text1"/>
              </w:rPr>
              <w:t>А.В.</w:t>
            </w:r>
            <w:proofErr w:type="gramEnd"/>
            <w:r w:rsidR="00845C10" w:rsidRPr="00217011">
              <w:rPr>
                <w:rFonts w:ascii="Times New Roman" w:hAnsi="Times New Roman" w:cs="Times New Roman"/>
                <w:color w:val="000000" w:themeColor="text1"/>
              </w:rPr>
              <w:t>, зав. по практическому обучению</w:t>
            </w:r>
          </w:p>
          <w:p w14:paraId="33E25E4E" w14:textId="77777777" w:rsidR="00845C10" w:rsidRPr="00217011" w:rsidRDefault="00845C10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48B5CC" w14:textId="77777777" w:rsidR="008A6202" w:rsidRPr="00217011" w:rsidRDefault="008A6202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731653" w14:textId="77777777" w:rsidR="008A6202" w:rsidRPr="00217011" w:rsidRDefault="008A6202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2C1F01" w14:textId="77777777" w:rsidR="008A6202" w:rsidRPr="00217011" w:rsidRDefault="008A6202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AE53B0" w14:textId="77777777" w:rsidR="008A6202" w:rsidRPr="00217011" w:rsidRDefault="008A6202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CD571C" w14:textId="77777777" w:rsidR="008A6202" w:rsidRPr="00217011" w:rsidRDefault="008A6202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93B4A6" w14:textId="77777777" w:rsidR="00845C10" w:rsidRPr="00217011" w:rsidRDefault="00845C10" w:rsidP="007D59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99" w:type="dxa"/>
          </w:tcPr>
          <w:p w14:paraId="1286183A" w14:textId="77777777" w:rsidR="00845C10" w:rsidRPr="00217011" w:rsidRDefault="00845C10" w:rsidP="003F0340">
            <w:pPr>
              <w:rPr>
                <w:color w:val="000000" w:themeColor="text1"/>
              </w:rPr>
            </w:pPr>
          </w:p>
          <w:p w14:paraId="3D5C2D55" w14:textId="77777777" w:rsidR="002E1FAB" w:rsidRPr="00217011" w:rsidRDefault="002E1FAB" w:rsidP="003F0340">
            <w:pPr>
              <w:rPr>
                <w:color w:val="000000" w:themeColor="text1"/>
              </w:rPr>
            </w:pPr>
          </w:p>
          <w:p w14:paraId="1443DB91" w14:textId="77777777" w:rsidR="002E1FAB" w:rsidRPr="00217011" w:rsidRDefault="002E1FAB" w:rsidP="003F0340">
            <w:pPr>
              <w:rPr>
                <w:color w:val="000000" w:themeColor="text1"/>
              </w:rPr>
            </w:pPr>
          </w:p>
          <w:p w14:paraId="0A4AFA4F" w14:textId="77777777" w:rsidR="002E1FAB" w:rsidRPr="00217011" w:rsidRDefault="002E1FAB" w:rsidP="003F0340">
            <w:pPr>
              <w:rPr>
                <w:color w:val="000000" w:themeColor="text1"/>
              </w:rPr>
            </w:pPr>
          </w:p>
          <w:p w14:paraId="797157C0" w14:textId="77777777" w:rsidR="002E1FAB" w:rsidRPr="00217011" w:rsidRDefault="002E1FAB" w:rsidP="003F0340">
            <w:pPr>
              <w:rPr>
                <w:color w:val="000000" w:themeColor="text1"/>
              </w:rPr>
            </w:pPr>
          </w:p>
          <w:p w14:paraId="0C4063A7" w14:textId="77777777" w:rsidR="002E1FAB" w:rsidRPr="00217011" w:rsidRDefault="002E1FAB" w:rsidP="003F0340">
            <w:pPr>
              <w:rPr>
                <w:color w:val="000000" w:themeColor="text1"/>
              </w:rPr>
            </w:pPr>
          </w:p>
          <w:p w14:paraId="1D3BBDBC" w14:textId="77777777" w:rsidR="008A6202" w:rsidRPr="00217011" w:rsidRDefault="008A6202" w:rsidP="003F0340">
            <w:pPr>
              <w:rPr>
                <w:color w:val="000000" w:themeColor="text1"/>
              </w:rPr>
            </w:pPr>
          </w:p>
          <w:p w14:paraId="17EA9464" w14:textId="77777777" w:rsidR="008A6202" w:rsidRPr="00217011" w:rsidRDefault="008A6202" w:rsidP="003F0340">
            <w:pPr>
              <w:rPr>
                <w:color w:val="000000" w:themeColor="text1"/>
              </w:rPr>
            </w:pPr>
          </w:p>
          <w:p w14:paraId="1D4B718F" w14:textId="77777777" w:rsidR="002E1FAB" w:rsidRPr="00217011" w:rsidRDefault="002E1FAB" w:rsidP="007D592E">
            <w:pPr>
              <w:rPr>
                <w:color w:val="000000" w:themeColor="text1"/>
              </w:rPr>
            </w:pPr>
          </w:p>
        </w:tc>
        <w:tc>
          <w:tcPr>
            <w:tcW w:w="3367" w:type="dxa"/>
          </w:tcPr>
          <w:p w14:paraId="72503B63" w14:textId="77777777" w:rsidR="00621082" w:rsidRDefault="00621082" w:rsidP="002E1FAB">
            <w:pPr>
              <w:jc w:val="center"/>
              <w:rPr>
                <w:rFonts w:ascii="Times New Roman" w:hAnsi="Times New Roman" w:cs="Times New Roman"/>
              </w:rPr>
            </w:pPr>
          </w:p>
          <w:p w14:paraId="0B0326E6" w14:textId="77777777" w:rsidR="00621082" w:rsidRDefault="007D592E" w:rsidP="002E1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  <w:p w14:paraId="12F8089E" w14:textId="77777777" w:rsidR="00621082" w:rsidRDefault="00621082" w:rsidP="002E1FAB">
            <w:pPr>
              <w:jc w:val="center"/>
              <w:rPr>
                <w:rFonts w:ascii="Times New Roman" w:hAnsi="Times New Roman" w:cs="Times New Roman"/>
              </w:rPr>
            </w:pPr>
          </w:p>
          <w:p w14:paraId="506F5EAD" w14:textId="77777777" w:rsidR="00621082" w:rsidRDefault="00621082" w:rsidP="002E1FAB">
            <w:pPr>
              <w:jc w:val="center"/>
              <w:rPr>
                <w:rFonts w:ascii="Times New Roman" w:hAnsi="Times New Roman" w:cs="Times New Roman"/>
              </w:rPr>
            </w:pPr>
          </w:p>
          <w:p w14:paraId="5B900569" w14:textId="77777777" w:rsidR="00621082" w:rsidRDefault="00621082" w:rsidP="002E1FAB">
            <w:pPr>
              <w:jc w:val="center"/>
              <w:rPr>
                <w:rFonts w:ascii="Times New Roman" w:hAnsi="Times New Roman" w:cs="Times New Roman"/>
              </w:rPr>
            </w:pPr>
          </w:p>
          <w:p w14:paraId="3F2C82EF" w14:textId="77777777" w:rsidR="00621082" w:rsidRDefault="00621082" w:rsidP="002E1FAB">
            <w:pPr>
              <w:jc w:val="center"/>
              <w:rPr>
                <w:rFonts w:ascii="Times New Roman" w:hAnsi="Times New Roman" w:cs="Times New Roman"/>
              </w:rPr>
            </w:pPr>
          </w:p>
          <w:p w14:paraId="29A7D2FB" w14:textId="77777777" w:rsidR="00621082" w:rsidRDefault="00621082" w:rsidP="002E1FAB">
            <w:pPr>
              <w:jc w:val="center"/>
              <w:rPr>
                <w:rFonts w:ascii="Times New Roman" w:hAnsi="Times New Roman" w:cs="Times New Roman"/>
              </w:rPr>
            </w:pPr>
          </w:p>
          <w:p w14:paraId="2655BDF4" w14:textId="77777777" w:rsidR="00621082" w:rsidRDefault="00621082" w:rsidP="002E1FAB">
            <w:pPr>
              <w:jc w:val="center"/>
              <w:rPr>
                <w:rFonts w:ascii="Times New Roman" w:hAnsi="Times New Roman" w:cs="Times New Roman"/>
              </w:rPr>
            </w:pPr>
          </w:p>
          <w:p w14:paraId="4264FA27" w14:textId="77777777" w:rsidR="00845C10" w:rsidRDefault="00845C10" w:rsidP="007D592E">
            <w:pPr>
              <w:jc w:val="center"/>
            </w:pPr>
          </w:p>
        </w:tc>
      </w:tr>
      <w:tr w:rsidR="007D592E" w14:paraId="74AF9538" w14:textId="77777777" w:rsidTr="00A1441A">
        <w:tc>
          <w:tcPr>
            <w:tcW w:w="1747" w:type="dxa"/>
          </w:tcPr>
          <w:p w14:paraId="6D5FD867" w14:textId="77777777" w:rsidR="007D592E" w:rsidRDefault="008A6D3B" w:rsidP="003F0340">
            <w:r w:rsidRPr="00217011">
              <w:rPr>
                <w:rFonts w:ascii="Times New Roman" w:hAnsi="Times New Roman" w:cs="Times New Roman"/>
                <w:color w:val="000000" w:themeColor="text1"/>
              </w:rPr>
              <w:t>«Коммерция» (по отраслям)</w:t>
            </w:r>
          </w:p>
        </w:tc>
        <w:tc>
          <w:tcPr>
            <w:tcW w:w="2972" w:type="dxa"/>
            <w:gridSpan w:val="3"/>
          </w:tcPr>
          <w:p w14:paraId="10FDD078" w14:textId="77777777" w:rsidR="007D592E" w:rsidRPr="00217011" w:rsidRDefault="007D592E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011">
              <w:rPr>
                <w:rFonts w:ascii="Times New Roman" w:hAnsi="Times New Roman" w:cs="Times New Roman"/>
                <w:color w:val="000000" w:themeColor="text1"/>
              </w:rPr>
              <w:t>«Коммерция» (по отраслям)</w:t>
            </w:r>
          </w:p>
        </w:tc>
        <w:tc>
          <w:tcPr>
            <w:tcW w:w="1468" w:type="dxa"/>
            <w:gridSpan w:val="2"/>
          </w:tcPr>
          <w:p w14:paraId="7433588B" w14:textId="77777777" w:rsidR="007D592E" w:rsidRDefault="007D592E" w:rsidP="00D657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31.12.2019</w:t>
            </w:r>
          </w:p>
        </w:tc>
        <w:tc>
          <w:tcPr>
            <w:tcW w:w="2121" w:type="dxa"/>
          </w:tcPr>
          <w:p w14:paraId="70D8BB3D" w14:textId="77777777" w:rsidR="007D592E" w:rsidRPr="00217011" w:rsidRDefault="007D592E" w:rsidP="007D59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011">
              <w:rPr>
                <w:rFonts w:ascii="Times New Roman" w:hAnsi="Times New Roman" w:cs="Times New Roman"/>
                <w:color w:val="000000" w:themeColor="text1"/>
              </w:rPr>
              <w:t xml:space="preserve">Попова </w:t>
            </w:r>
            <w:proofErr w:type="gramStart"/>
            <w:r w:rsidRPr="00217011">
              <w:rPr>
                <w:rFonts w:ascii="Times New Roman" w:hAnsi="Times New Roman" w:cs="Times New Roman"/>
                <w:color w:val="000000" w:themeColor="text1"/>
              </w:rPr>
              <w:t>А.В.</w:t>
            </w:r>
            <w:proofErr w:type="gramEnd"/>
            <w:r w:rsidRPr="00217011">
              <w:rPr>
                <w:rFonts w:ascii="Times New Roman" w:hAnsi="Times New Roman" w:cs="Times New Roman"/>
                <w:color w:val="000000" w:themeColor="text1"/>
              </w:rPr>
              <w:t>, зав. заочным отделением</w:t>
            </w:r>
          </w:p>
          <w:p w14:paraId="4593FEFB" w14:textId="77777777" w:rsidR="007D592E" w:rsidRPr="00217011" w:rsidRDefault="007D592E" w:rsidP="00845C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99" w:type="dxa"/>
          </w:tcPr>
          <w:p w14:paraId="59A9CBB5" w14:textId="77777777" w:rsidR="007D592E" w:rsidRPr="00217011" w:rsidRDefault="007D592E" w:rsidP="007D59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011">
              <w:rPr>
                <w:rFonts w:ascii="Times New Roman" w:hAnsi="Times New Roman" w:cs="Times New Roman"/>
                <w:color w:val="000000" w:themeColor="text1"/>
              </w:rPr>
              <w:t xml:space="preserve">Использование разработанных онлайн-курсов, размещенных на Ресурсе одного окна </w:t>
            </w:r>
            <w:r w:rsidRPr="00217011">
              <w:rPr>
                <w:rFonts w:ascii="Times New Roman" w:hAnsi="Times New Roman" w:cs="Times New Roman"/>
                <w:color w:val="000000" w:themeColor="text1"/>
              </w:rPr>
              <w:lastRenderedPageBreak/>
              <w:t>(https://online.edu.ru/ru/)</w:t>
            </w:r>
          </w:p>
          <w:p w14:paraId="61F8C780" w14:textId="77777777" w:rsidR="007D592E" w:rsidRPr="00217011" w:rsidRDefault="007D592E" w:rsidP="007D59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011">
              <w:rPr>
                <w:rFonts w:ascii="Times New Roman" w:hAnsi="Times New Roman" w:cs="Times New Roman"/>
                <w:color w:val="000000" w:themeColor="text1"/>
              </w:rPr>
              <w:t>Наименование курса «Товароведение продовольственных товаров»</w:t>
            </w:r>
          </w:p>
          <w:p w14:paraId="200A7728" w14:textId="77777777" w:rsidR="007D592E" w:rsidRPr="00217011" w:rsidRDefault="007D592E" w:rsidP="003F0340">
            <w:pPr>
              <w:rPr>
                <w:color w:val="000000" w:themeColor="text1"/>
              </w:rPr>
            </w:pPr>
          </w:p>
        </w:tc>
        <w:tc>
          <w:tcPr>
            <w:tcW w:w="3367" w:type="dxa"/>
          </w:tcPr>
          <w:p w14:paraId="4C8A0476" w14:textId="77777777" w:rsidR="007D592E" w:rsidRDefault="007D592E" w:rsidP="007D592E">
            <w:pPr>
              <w:jc w:val="center"/>
              <w:rPr>
                <w:rFonts w:ascii="Times New Roman" w:hAnsi="Times New Roman" w:cs="Times New Roman"/>
              </w:rPr>
            </w:pPr>
            <w:r w:rsidRPr="00A63569">
              <w:rPr>
                <w:rFonts w:ascii="Times New Roman" w:hAnsi="Times New Roman" w:cs="Times New Roman"/>
              </w:rPr>
              <w:lastRenderedPageBreak/>
              <w:t>14.01.2019</w:t>
            </w:r>
          </w:p>
          <w:p w14:paraId="65D9EEEB" w14:textId="77777777" w:rsidR="007D592E" w:rsidRDefault="007D592E" w:rsidP="002E1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C10" w14:paraId="3D3AF9BC" w14:textId="77777777" w:rsidTr="00A1441A">
        <w:tc>
          <w:tcPr>
            <w:tcW w:w="1747" w:type="dxa"/>
          </w:tcPr>
          <w:p w14:paraId="0EFC7C1C" w14:textId="77777777" w:rsidR="00845C10" w:rsidRDefault="008A6D3B" w:rsidP="003F0340">
            <w:r>
              <w:rPr>
                <w:rFonts w:ascii="Times New Roman" w:hAnsi="Times New Roman" w:cs="Times New Roman"/>
              </w:rPr>
              <w:t xml:space="preserve">4. Разработка ОП для школьников в рамках ДПО с выдачей сертификата (Чтение схем и чертежей, </w:t>
            </w:r>
            <w:r>
              <w:rPr>
                <w:rFonts w:ascii="Times New Roman" w:hAnsi="Times New Roman" w:cs="Times New Roman"/>
                <w:lang w:val="en-US"/>
              </w:rPr>
              <w:t>OWEN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Logic</w:t>
            </w:r>
            <w:r w:rsidRPr="00D657C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CODESYS</w:t>
            </w:r>
            <w:r w:rsidRPr="00D657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D657C3">
              <w:rPr>
                <w:rFonts w:ascii="Times New Roman" w:hAnsi="Times New Roman" w:cs="Times New Roman"/>
              </w:rPr>
              <w:t>2.3</w:t>
            </w:r>
            <w:r>
              <w:rPr>
                <w:rFonts w:ascii="Times New Roman" w:hAnsi="Times New Roman" w:cs="Times New Roman"/>
              </w:rPr>
              <w:t>, с использованием МТБ УИШ)</w:t>
            </w:r>
          </w:p>
        </w:tc>
        <w:tc>
          <w:tcPr>
            <w:tcW w:w="2972" w:type="dxa"/>
            <w:gridSpan w:val="3"/>
          </w:tcPr>
          <w:p w14:paraId="0731EDE8" w14:textId="77777777" w:rsidR="00845C10" w:rsidRPr="00D657C3" w:rsidRDefault="00845C10" w:rsidP="00555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Разработка ОП для школьников в рамках ДПО с выдачей сертификата (Чтение схем и чертежей, </w:t>
            </w:r>
            <w:r>
              <w:rPr>
                <w:rFonts w:ascii="Times New Roman" w:hAnsi="Times New Roman" w:cs="Times New Roman"/>
                <w:lang w:val="en-US"/>
              </w:rPr>
              <w:t>OWEN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Logic</w:t>
            </w:r>
            <w:r w:rsidRPr="00D657C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CODESYS</w:t>
            </w:r>
            <w:r w:rsidRPr="00D657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D657C3">
              <w:rPr>
                <w:rFonts w:ascii="Times New Roman" w:hAnsi="Times New Roman" w:cs="Times New Roman"/>
              </w:rPr>
              <w:t>2.3</w:t>
            </w:r>
            <w:r>
              <w:rPr>
                <w:rFonts w:ascii="Times New Roman" w:hAnsi="Times New Roman" w:cs="Times New Roman"/>
              </w:rPr>
              <w:t>, с использованием МТБ УИШ)</w:t>
            </w:r>
          </w:p>
        </w:tc>
        <w:tc>
          <w:tcPr>
            <w:tcW w:w="1468" w:type="dxa"/>
            <w:gridSpan w:val="2"/>
          </w:tcPr>
          <w:p w14:paraId="21808572" w14:textId="77777777" w:rsidR="00845C10" w:rsidRPr="00D657C3" w:rsidRDefault="007D592E" w:rsidP="00D65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21" w:type="dxa"/>
          </w:tcPr>
          <w:p w14:paraId="5A8C27AD" w14:textId="77777777" w:rsidR="00845C10" w:rsidRDefault="00A22DFB" w:rsidP="00845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Шарапов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  <w:r w:rsidR="00845C10">
              <w:rPr>
                <w:rFonts w:ascii="Times New Roman" w:hAnsi="Times New Roman" w:cs="Times New Roman"/>
              </w:rPr>
              <w:t xml:space="preserve">, председатель </w:t>
            </w:r>
            <w:proofErr w:type="spellStart"/>
            <w:r w:rsidR="00845C10">
              <w:rPr>
                <w:rFonts w:ascii="Times New Roman" w:hAnsi="Times New Roman" w:cs="Times New Roman"/>
              </w:rPr>
              <w:t>ц.м.к</w:t>
            </w:r>
            <w:proofErr w:type="spellEnd"/>
            <w:r w:rsidR="00845C10">
              <w:rPr>
                <w:rFonts w:ascii="Times New Roman" w:hAnsi="Times New Roman" w:cs="Times New Roman"/>
              </w:rPr>
              <w:t>. электротехнических дисциплин</w:t>
            </w:r>
          </w:p>
          <w:p w14:paraId="4DDAF9B4" w14:textId="77777777" w:rsidR="00845C10" w:rsidRPr="00D657C3" w:rsidRDefault="00845C10" w:rsidP="003F0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64AA50C5" w14:textId="77777777" w:rsidR="00845C10" w:rsidRPr="007D592E" w:rsidRDefault="007D592E" w:rsidP="003F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2E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</w:t>
            </w:r>
            <w:proofErr w:type="gramStart"/>
            <w:r w:rsidRPr="007D592E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proofErr w:type="gramEnd"/>
            <w:r w:rsidRPr="007D592E">
              <w:rPr>
                <w:rFonts w:ascii="Times New Roman" w:hAnsi="Times New Roman" w:cs="Times New Roman"/>
                <w:sz w:val="24"/>
                <w:szCs w:val="24"/>
              </w:rPr>
              <w:t>Технический калейдоскоп»</w:t>
            </w:r>
          </w:p>
        </w:tc>
        <w:tc>
          <w:tcPr>
            <w:tcW w:w="3367" w:type="dxa"/>
          </w:tcPr>
          <w:p w14:paraId="74E9825C" w14:textId="77777777" w:rsidR="00845C10" w:rsidRPr="007D592E" w:rsidRDefault="007D592E" w:rsidP="007D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2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845C10" w14:paraId="1B4FE554" w14:textId="77777777" w:rsidTr="00A1441A">
        <w:tc>
          <w:tcPr>
            <w:tcW w:w="1747" w:type="dxa"/>
          </w:tcPr>
          <w:p w14:paraId="1A8B73F2" w14:textId="77777777" w:rsidR="008A6D3B" w:rsidRDefault="008A6D3B" w:rsidP="008A6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5.Привлечение и подготовка одаренных студентов к участию в конкурсах, </w:t>
            </w:r>
            <w:r>
              <w:rPr>
                <w:rFonts w:ascii="Times New Roman" w:hAnsi="Times New Roman" w:cs="Times New Roman"/>
                <w:lang w:val="en-US"/>
              </w:rPr>
              <w:t>World</w:t>
            </w:r>
            <w:r w:rsidRPr="00D506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D506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Russia</w:t>
            </w:r>
            <w:r w:rsidRPr="00D506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олимпиадах различного уровня</w:t>
            </w:r>
          </w:p>
          <w:p w14:paraId="72EBCBCD" w14:textId="77777777" w:rsidR="00845C10" w:rsidRDefault="00845C10" w:rsidP="003F0340"/>
        </w:tc>
        <w:tc>
          <w:tcPr>
            <w:tcW w:w="2972" w:type="dxa"/>
            <w:gridSpan w:val="3"/>
          </w:tcPr>
          <w:p w14:paraId="5AF65CD9" w14:textId="77777777" w:rsidR="00845C10" w:rsidRDefault="00845C10" w:rsidP="00845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5.Привлечение и подготовка одаренных студентов к участию в конкурсах, </w:t>
            </w:r>
            <w:r>
              <w:rPr>
                <w:rFonts w:ascii="Times New Roman" w:hAnsi="Times New Roman" w:cs="Times New Roman"/>
                <w:lang w:val="en-US"/>
              </w:rPr>
              <w:t>World</w:t>
            </w:r>
            <w:r w:rsidRPr="00D506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D506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Russia</w:t>
            </w:r>
            <w:r w:rsidRPr="00D506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олимпиадах различного уровня</w:t>
            </w:r>
          </w:p>
          <w:p w14:paraId="3854E7E5" w14:textId="77777777" w:rsidR="00845C10" w:rsidRDefault="00845C10" w:rsidP="00845C10">
            <w:pPr>
              <w:rPr>
                <w:rFonts w:ascii="Times New Roman" w:hAnsi="Times New Roman" w:cs="Times New Roman"/>
              </w:rPr>
            </w:pPr>
          </w:p>
          <w:p w14:paraId="2C5107B8" w14:textId="77777777" w:rsidR="00845C10" w:rsidRPr="00D657C3" w:rsidRDefault="00845C10" w:rsidP="003F0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2"/>
          </w:tcPr>
          <w:p w14:paraId="3BA1FB48" w14:textId="77777777" w:rsidR="00845C10" w:rsidRPr="00D657C3" w:rsidRDefault="007D592E" w:rsidP="00D65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21" w:type="dxa"/>
          </w:tcPr>
          <w:p w14:paraId="5031C00A" w14:textId="77777777" w:rsidR="00845C10" w:rsidRDefault="00555FDF" w:rsidP="00845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председатели </w:t>
            </w:r>
            <w:proofErr w:type="spellStart"/>
            <w:r>
              <w:rPr>
                <w:rFonts w:ascii="Times New Roman" w:hAnsi="Times New Roman" w:cs="Times New Roman"/>
              </w:rPr>
              <w:t>ц.м.к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682D">
              <w:rPr>
                <w:rFonts w:ascii="Times New Roman" w:hAnsi="Times New Roman" w:cs="Times New Roman"/>
              </w:rPr>
              <w:t>Шаритдинова</w:t>
            </w:r>
            <w:proofErr w:type="spellEnd"/>
            <w:r w:rsidR="00E468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4682D">
              <w:rPr>
                <w:rFonts w:ascii="Times New Roman" w:hAnsi="Times New Roman" w:cs="Times New Roman"/>
              </w:rPr>
              <w:t>Л.А.</w:t>
            </w:r>
            <w:proofErr w:type="gramEnd"/>
            <w:r w:rsidR="00E4682D">
              <w:rPr>
                <w:rFonts w:ascii="Times New Roman" w:hAnsi="Times New Roman" w:cs="Times New Roman"/>
              </w:rPr>
              <w:t xml:space="preserve"> Пермяков Е.А.</w:t>
            </w:r>
          </w:p>
          <w:p w14:paraId="1FA11308" w14:textId="77777777" w:rsidR="00845C10" w:rsidRDefault="00E4682D" w:rsidP="00845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Шарапов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  <w:p w14:paraId="0163D3C1" w14:textId="77777777" w:rsidR="00E4682D" w:rsidRDefault="00E4682D" w:rsidP="00845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Шарова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  <w:p w14:paraId="6DBF4F47" w14:textId="77777777" w:rsidR="00E4682D" w:rsidRDefault="00E4682D" w:rsidP="00845C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</w:p>
          <w:p w14:paraId="5F515186" w14:textId="77777777" w:rsidR="00E4682D" w:rsidRDefault="00E4682D" w:rsidP="00845C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Л.Н.</w:t>
            </w:r>
            <w:proofErr w:type="gramEnd"/>
          </w:p>
          <w:p w14:paraId="4DB17B4A" w14:textId="77777777" w:rsidR="00845C10" w:rsidRPr="00D657C3" w:rsidRDefault="00845C10" w:rsidP="00845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2CD39828" w14:textId="77777777" w:rsidR="00845C10" w:rsidRPr="004F0516" w:rsidRDefault="006F335E" w:rsidP="00845C10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У</w:t>
            </w:r>
            <w:r w:rsidR="00845C10" w:rsidRPr="004F0516">
              <w:rPr>
                <w:rFonts w:ascii="Times New Roman" w:hAnsi="Times New Roman" w:cs="Times New Roman"/>
              </w:rPr>
              <w:t xml:space="preserve">частие студентов </w:t>
            </w:r>
          </w:p>
          <w:p w14:paraId="4C80FAF1" w14:textId="77777777" w:rsidR="00845C10" w:rsidRPr="004F0516" w:rsidRDefault="00845C10" w:rsidP="00845C10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 xml:space="preserve">в Региональном Чемпионате «Молодые </w:t>
            </w:r>
            <w:proofErr w:type="gramStart"/>
            <w:r w:rsidRPr="004F0516">
              <w:rPr>
                <w:rFonts w:ascii="Times New Roman" w:hAnsi="Times New Roman" w:cs="Times New Roman"/>
              </w:rPr>
              <w:t>профессионалы»(</w:t>
            </w:r>
            <w:proofErr w:type="gramEnd"/>
            <w:r w:rsidRPr="004F0516">
              <w:rPr>
                <w:rFonts w:ascii="Times New Roman" w:hAnsi="Times New Roman" w:cs="Times New Roman"/>
                <w:lang w:val="en-US"/>
              </w:rPr>
              <w:t>WorldSkills</w:t>
            </w:r>
            <w:r w:rsidRPr="004F0516">
              <w:rPr>
                <w:rFonts w:ascii="Times New Roman" w:hAnsi="Times New Roman" w:cs="Times New Roman"/>
              </w:rPr>
              <w:t xml:space="preserve"> </w:t>
            </w:r>
            <w:r w:rsidRPr="004F0516">
              <w:rPr>
                <w:rFonts w:ascii="Times New Roman" w:hAnsi="Times New Roman" w:cs="Times New Roman"/>
                <w:lang w:val="en-US"/>
              </w:rPr>
              <w:t>Russia</w:t>
            </w:r>
            <w:r w:rsidRPr="004F0516">
              <w:rPr>
                <w:rFonts w:ascii="Times New Roman" w:hAnsi="Times New Roman" w:cs="Times New Roman"/>
              </w:rPr>
              <w:t>) Свердловской области по ПК:</w:t>
            </w:r>
          </w:p>
          <w:p w14:paraId="0B27C32D" w14:textId="77777777" w:rsidR="00845C10" w:rsidRPr="004F0516" w:rsidRDefault="00845C10" w:rsidP="003F0340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- Ремонт и обслуживание легкового автомобиля,</w:t>
            </w:r>
          </w:p>
          <w:p w14:paraId="0F773DBD" w14:textId="77777777" w:rsidR="00845C10" w:rsidRPr="004F0516" w:rsidRDefault="00845C10" w:rsidP="003F0340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- Эксплуатация сельскохозяйственных машин,</w:t>
            </w:r>
          </w:p>
          <w:p w14:paraId="6C882B76" w14:textId="77777777" w:rsidR="00845C10" w:rsidRPr="004F0516" w:rsidRDefault="00845C10" w:rsidP="003F0340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Электромонтаж</w:t>
            </w:r>
            <w:r w:rsidR="006F335E" w:rsidRPr="004F0516">
              <w:rPr>
                <w:rFonts w:ascii="Times New Roman" w:hAnsi="Times New Roman" w:cs="Times New Roman"/>
              </w:rPr>
              <w:t>.</w:t>
            </w:r>
          </w:p>
          <w:p w14:paraId="3EF849B9" w14:textId="77777777" w:rsidR="006F335E" w:rsidRPr="004F0516" w:rsidRDefault="006F335E" w:rsidP="003F0340">
            <w:pPr>
              <w:rPr>
                <w:rFonts w:ascii="Times New Roman" w:hAnsi="Times New Roman" w:cs="Times New Roman"/>
              </w:rPr>
            </w:pPr>
          </w:p>
          <w:p w14:paraId="563121C9" w14:textId="77777777" w:rsidR="006F335E" w:rsidRPr="004F0516" w:rsidRDefault="006F335E" w:rsidP="006F335E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Участие студентов</w:t>
            </w:r>
          </w:p>
          <w:p w14:paraId="35EA0538" w14:textId="77777777" w:rsidR="006F335E" w:rsidRPr="004F0516" w:rsidRDefault="006F335E" w:rsidP="006F335E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в Областном этапе Всероссийской олимпиады профессионального мастерства по УГС:</w:t>
            </w:r>
          </w:p>
          <w:p w14:paraId="6DD71014" w14:textId="77777777" w:rsidR="006F335E" w:rsidRPr="004F0516" w:rsidRDefault="006F335E" w:rsidP="006F335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35.00.00 «Сельское и, лесное и рыбное хозяйство», 38.00.00 «Экономика и управление».</w:t>
            </w:r>
          </w:p>
          <w:p w14:paraId="6E90CE31" w14:textId="77777777" w:rsidR="006F335E" w:rsidRPr="004F0516" w:rsidRDefault="006F335E" w:rsidP="006F335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lastRenderedPageBreak/>
              <w:t xml:space="preserve">Участие студентов во </w:t>
            </w:r>
            <w:proofErr w:type="gramStart"/>
            <w:r w:rsidRPr="004F0516">
              <w:rPr>
                <w:rFonts w:ascii="Times New Roman" w:hAnsi="Times New Roman" w:cs="Times New Roman"/>
              </w:rPr>
              <w:t>Всероссийском  этапе</w:t>
            </w:r>
            <w:proofErr w:type="gramEnd"/>
            <w:r w:rsidRPr="004F0516">
              <w:rPr>
                <w:rFonts w:ascii="Times New Roman" w:hAnsi="Times New Roman" w:cs="Times New Roman"/>
              </w:rPr>
              <w:t xml:space="preserve"> Всероссийской олимпиады профессионального мастерства</w:t>
            </w:r>
          </w:p>
          <w:p w14:paraId="4443229D" w14:textId="77777777" w:rsidR="006F335E" w:rsidRPr="004F0516" w:rsidRDefault="006F335E" w:rsidP="006F335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по УГС 35.00.00</w:t>
            </w:r>
          </w:p>
          <w:p w14:paraId="5E93C1C4" w14:textId="77777777" w:rsidR="006F335E" w:rsidRPr="004F0516" w:rsidRDefault="006F335E" w:rsidP="003F0340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«Сельское и, лесное и рыбное хозяйство»</w:t>
            </w:r>
            <w:r w:rsidR="00370691" w:rsidRPr="004F0516">
              <w:rPr>
                <w:rFonts w:ascii="Times New Roman" w:hAnsi="Times New Roman" w:cs="Times New Roman"/>
              </w:rPr>
              <w:t xml:space="preserve"> </w:t>
            </w:r>
          </w:p>
          <w:p w14:paraId="657D6926" w14:textId="77777777" w:rsidR="00A01FEA" w:rsidRPr="004F0516" w:rsidRDefault="00A01FEA" w:rsidP="003F0340">
            <w:pPr>
              <w:rPr>
                <w:rFonts w:ascii="Times New Roman" w:hAnsi="Times New Roman" w:cs="Times New Roman"/>
              </w:rPr>
            </w:pPr>
          </w:p>
          <w:p w14:paraId="1737B4B1" w14:textId="77777777" w:rsidR="00370691" w:rsidRPr="004F0516" w:rsidRDefault="00370691" w:rsidP="00A01FEA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 xml:space="preserve">Участие во Всероссийских олимпиадах: </w:t>
            </w:r>
            <w:proofErr w:type="gramStart"/>
            <w:r w:rsidR="00A01FEA" w:rsidRPr="004F0516">
              <w:rPr>
                <w:rFonts w:ascii="Times New Roman" w:hAnsi="Times New Roman" w:cs="Times New Roman"/>
              </w:rPr>
              <w:t>1.http://профконкурс.рф</w:t>
            </w:r>
            <w:proofErr w:type="gramEnd"/>
          </w:p>
          <w:p w14:paraId="4F1BB4A1" w14:textId="77777777" w:rsidR="00A01FEA" w:rsidRPr="004F0516" w:rsidRDefault="00A01FEA" w:rsidP="00A01FEA">
            <w:pPr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</w:rPr>
              <w:t>2.http://www.vector-razvitiya.ru/</w:t>
            </w:r>
          </w:p>
          <w:p w14:paraId="74ED6584" w14:textId="77777777" w:rsidR="00217011" w:rsidRDefault="00217011" w:rsidP="00A01FEA"/>
          <w:p w14:paraId="525C81C5" w14:textId="77777777" w:rsidR="00A01FEA" w:rsidRDefault="00A01FEA" w:rsidP="00A01FEA">
            <w:pPr>
              <w:jc w:val="center"/>
              <w:rPr>
                <w:rFonts w:ascii="Times New Roman" w:hAnsi="Times New Roman" w:cs="Times New Roman"/>
              </w:rPr>
            </w:pPr>
            <w:r w:rsidRPr="00A01FEA">
              <w:rPr>
                <w:rFonts w:ascii="Times New Roman" w:hAnsi="Times New Roman" w:cs="Times New Roman"/>
              </w:rPr>
              <w:t>1-е полугодие 2019 года:</w:t>
            </w:r>
          </w:p>
          <w:p w14:paraId="41EB567B" w14:textId="77777777" w:rsidR="00A01FEA" w:rsidRPr="00A01FEA" w:rsidRDefault="00A01FEA" w:rsidP="00A01FEA">
            <w:pPr>
              <w:jc w:val="center"/>
              <w:rPr>
                <w:rFonts w:ascii="Times New Roman" w:hAnsi="Times New Roman" w:cs="Times New Roman"/>
              </w:rPr>
            </w:pPr>
          </w:p>
          <w:p w14:paraId="7C618672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01FEA">
              <w:rPr>
                <w:rFonts w:ascii="Times New Roman" w:hAnsi="Times New Roman" w:cs="Times New Roman"/>
              </w:rPr>
              <w:t>Всероссийская олимпиада по бухгалтерскому учёту</w:t>
            </w:r>
          </w:p>
          <w:p w14:paraId="446FB47B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</w:p>
          <w:p w14:paraId="0C6BB046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01FEA">
              <w:rPr>
                <w:rFonts w:ascii="Times New Roman" w:hAnsi="Times New Roman" w:cs="Times New Roman"/>
              </w:rPr>
              <w:t>Всероссийская олимпиада по химии</w:t>
            </w:r>
          </w:p>
          <w:p w14:paraId="1A561BE3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</w:p>
          <w:p w14:paraId="74789E9D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01FEA">
              <w:rPr>
                <w:rFonts w:ascii="Times New Roman" w:hAnsi="Times New Roman" w:cs="Times New Roman"/>
              </w:rPr>
              <w:t>Всероссийская олимпиада по экономике</w:t>
            </w:r>
          </w:p>
          <w:p w14:paraId="5269F45B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</w:p>
          <w:p w14:paraId="45D022B2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01FEA">
              <w:rPr>
                <w:rFonts w:ascii="Times New Roman" w:hAnsi="Times New Roman" w:cs="Times New Roman"/>
              </w:rPr>
              <w:t>Всероссийская олимпиада по философии</w:t>
            </w:r>
          </w:p>
          <w:p w14:paraId="5CCFE61F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</w:p>
          <w:p w14:paraId="2EBC1CD6" w14:textId="77777777" w:rsidR="00A01FEA" w:rsidRPr="00A01FEA" w:rsidRDefault="00A01FEA" w:rsidP="00A01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A01FEA">
              <w:rPr>
                <w:rFonts w:ascii="Times New Roman" w:hAnsi="Times New Roman" w:cs="Times New Roman"/>
              </w:rPr>
              <w:t>Всероссийская олимпиада по экономике организации</w:t>
            </w:r>
          </w:p>
        </w:tc>
        <w:tc>
          <w:tcPr>
            <w:tcW w:w="3367" w:type="dxa"/>
          </w:tcPr>
          <w:p w14:paraId="01AB14F6" w14:textId="77777777" w:rsidR="006F335E" w:rsidRPr="00845C10" w:rsidRDefault="007D592E" w:rsidP="007D5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25.04.2019</w:t>
            </w:r>
          </w:p>
        </w:tc>
      </w:tr>
      <w:tr w:rsidR="00A3050D" w14:paraId="0151396C" w14:textId="77777777" w:rsidTr="00A1441A">
        <w:tc>
          <w:tcPr>
            <w:tcW w:w="14674" w:type="dxa"/>
            <w:gridSpan w:val="9"/>
          </w:tcPr>
          <w:p w14:paraId="631D97B0" w14:textId="77777777" w:rsidR="00A3050D" w:rsidRPr="00A3050D" w:rsidRDefault="00A3050D" w:rsidP="003F0340">
            <w:pPr>
              <w:rPr>
                <w:rFonts w:ascii="Times New Roman" w:hAnsi="Times New Roman" w:cs="Times New Roman"/>
                <w:b/>
              </w:rPr>
            </w:pPr>
            <w:r w:rsidRPr="00A3050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3050D">
              <w:rPr>
                <w:rFonts w:ascii="Times New Roman" w:hAnsi="Times New Roman" w:cs="Times New Roman"/>
                <w:b/>
              </w:rPr>
              <w:t>.Доступность услуг для инвалидов</w:t>
            </w:r>
          </w:p>
        </w:tc>
      </w:tr>
      <w:tr w:rsidR="00A3050D" w14:paraId="44483D8E" w14:textId="77777777" w:rsidTr="00A1441A">
        <w:tc>
          <w:tcPr>
            <w:tcW w:w="1747" w:type="dxa"/>
          </w:tcPr>
          <w:p w14:paraId="241488BA" w14:textId="77777777" w:rsidR="00A3050D" w:rsidRPr="00D657C3" w:rsidRDefault="008A6D3B" w:rsidP="003F03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506AD">
              <w:rPr>
                <w:rFonts w:ascii="Times New Roman" w:hAnsi="Times New Roman" w:cs="Times New Roman"/>
              </w:rPr>
              <w:t>Внедрение адаптированных</w:t>
            </w:r>
            <w:r>
              <w:rPr>
                <w:rFonts w:ascii="Times New Roman" w:hAnsi="Times New Roman" w:cs="Times New Roman"/>
              </w:rPr>
              <w:t xml:space="preserve"> образовательных программ для лиц с ОВЗ по профессиям: </w:t>
            </w:r>
            <w:r>
              <w:rPr>
                <w:rFonts w:ascii="Times New Roman" w:hAnsi="Times New Roman" w:cs="Times New Roman"/>
              </w:rPr>
              <w:lastRenderedPageBreak/>
              <w:t xml:space="preserve">«Повар», </w:t>
            </w:r>
            <w:r w:rsidRPr="007D592E">
              <w:rPr>
                <w:rFonts w:ascii="Times New Roman" w:hAnsi="Times New Roman" w:cs="Times New Roman"/>
              </w:rPr>
              <w:t>«Укладчик, упаковщик», «Слесарь по ремонту сельскохозяйственной техники и оборудования», «Кухонный рабочий», «Садовод»</w:t>
            </w:r>
          </w:p>
        </w:tc>
        <w:tc>
          <w:tcPr>
            <w:tcW w:w="2965" w:type="dxa"/>
            <w:gridSpan w:val="2"/>
          </w:tcPr>
          <w:p w14:paraId="42CE0CA8" w14:textId="77777777" w:rsidR="00A3050D" w:rsidRPr="00D657C3" w:rsidRDefault="00D506AD" w:rsidP="003F03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D506AD">
              <w:rPr>
                <w:rFonts w:ascii="Times New Roman" w:hAnsi="Times New Roman" w:cs="Times New Roman"/>
              </w:rPr>
              <w:t>Внедрение адаптированных</w:t>
            </w:r>
            <w:r>
              <w:rPr>
                <w:rFonts w:ascii="Times New Roman" w:hAnsi="Times New Roman" w:cs="Times New Roman"/>
              </w:rPr>
              <w:t xml:space="preserve"> образовательных программ для лиц с ОВЗ по профессиям: «Повар», </w:t>
            </w:r>
            <w:r w:rsidRPr="007D592E">
              <w:rPr>
                <w:rFonts w:ascii="Times New Roman" w:hAnsi="Times New Roman" w:cs="Times New Roman"/>
              </w:rPr>
              <w:t xml:space="preserve">«Укладчик, упаковщик», «Слесарь по ремонту </w:t>
            </w:r>
            <w:r w:rsidRPr="007D592E">
              <w:rPr>
                <w:rFonts w:ascii="Times New Roman" w:hAnsi="Times New Roman" w:cs="Times New Roman"/>
              </w:rPr>
              <w:lastRenderedPageBreak/>
              <w:t>сельскохозяйственной техники и оборудования», «Кухонный рабочий», «Садовод»</w:t>
            </w:r>
          </w:p>
        </w:tc>
        <w:tc>
          <w:tcPr>
            <w:tcW w:w="1466" w:type="dxa"/>
            <w:gridSpan w:val="2"/>
          </w:tcPr>
          <w:p w14:paraId="75C85A23" w14:textId="77777777" w:rsidR="00A3050D" w:rsidRPr="00D506AD" w:rsidRDefault="007D592E" w:rsidP="00D50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31.12.2018</w:t>
            </w:r>
          </w:p>
        </w:tc>
        <w:tc>
          <w:tcPr>
            <w:tcW w:w="2130" w:type="dxa"/>
            <w:gridSpan w:val="2"/>
          </w:tcPr>
          <w:p w14:paraId="2236F5CA" w14:textId="77777777" w:rsidR="00D506AD" w:rsidRPr="00D657C3" w:rsidRDefault="00A22DFB" w:rsidP="00D50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Малахова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506AD" w:rsidRPr="00D657C3">
              <w:rPr>
                <w:rFonts w:ascii="Times New Roman" w:hAnsi="Times New Roman" w:cs="Times New Roman"/>
              </w:rPr>
              <w:t>руководитель Ачитского ф</w:t>
            </w:r>
            <w:r>
              <w:rPr>
                <w:rFonts w:ascii="Times New Roman" w:hAnsi="Times New Roman" w:cs="Times New Roman"/>
              </w:rPr>
              <w:t>илиала</w:t>
            </w:r>
          </w:p>
          <w:p w14:paraId="318010A3" w14:textId="77777777" w:rsidR="00A3050D" w:rsidRPr="00D657C3" w:rsidRDefault="00A3050D" w:rsidP="003F03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9" w:type="dxa"/>
          </w:tcPr>
          <w:p w14:paraId="190B1748" w14:textId="77777777" w:rsidR="003335B3" w:rsidRPr="002B4977" w:rsidRDefault="00BB25A9" w:rsidP="003F03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4977">
              <w:rPr>
                <w:rFonts w:ascii="Times New Roman" w:hAnsi="Times New Roman" w:cs="Times New Roman"/>
                <w:color w:val="000000" w:themeColor="text1"/>
              </w:rPr>
              <w:t>Проведена</w:t>
            </w:r>
            <w:r w:rsidR="0069007E" w:rsidRPr="002B4977">
              <w:rPr>
                <w:rFonts w:ascii="Times New Roman" w:hAnsi="Times New Roman" w:cs="Times New Roman"/>
                <w:color w:val="000000" w:themeColor="text1"/>
              </w:rPr>
              <w:t xml:space="preserve"> профориентац</w:t>
            </w:r>
            <w:r w:rsidRPr="002B4977">
              <w:rPr>
                <w:rFonts w:ascii="Times New Roman" w:hAnsi="Times New Roman" w:cs="Times New Roman"/>
                <w:color w:val="000000" w:themeColor="text1"/>
              </w:rPr>
              <w:t>ионная работа</w:t>
            </w:r>
            <w:r w:rsidR="003335B3" w:rsidRPr="002B4977">
              <w:rPr>
                <w:rFonts w:ascii="Times New Roman" w:hAnsi="Times New Roman" w:cs="Times New Roman"/>
                <w:color w:val="000000" w:themeColor="text1"/>
              </w:rPr>
              <w:t xml:space="preserve"> для абитуриентов филиала</w:t>
            </w:r>
            <w:r w:rsidRPr="002B4977">
              <w:rPr>
                <w:rFonts w:ascii="Times New Roman" w:hAnsi="Times New Roman" w:cs="Times New Roman"/>
                <w:color w:val="000000" w:themeColor="text1"/>
              </w:rPr>
              <w:t xml:space="preserve"> по ПП «Швея»</w:t>
            </w:r>
            <w:r w:rsidR="003335B3" w:rsidRPr="002B497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5988E55E" w14:textId="77777777" w:rsidR="00A3050D" w:rsidRPr="002B4977" w:rsidRDefault="003335B3" w:rsidP="003F034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B4977">
              <w:rPr>
                <w:rFonts w:ascii="Times New Roman" w:hAnsi="Times New Roman" w:cs="Times New Roman"/>
                <w:color w:val="000000" w:themeColor="text1"/>
              </w:rPr>
              <w:t>ПП  «</w:t>
            </w:r>
            <w:proofErr w:type="gramEnd"/>
            <w:r w:rsidRPr="002B4977">
              <w:rPr>
                <w:rFonts w:ascii="Times New Roman" w:hAnsi="Times New Roman" w:cs="Times New Roman"/>
                <w:color w:val="000000" w:themeColor="text1"/>
              </w:rPr>
              <w:t>Слесарь по ремонту сельскохозяйственной техники и оборудования»,</w:t>
            </w:r>
          </w:p>
          <w:p w14:paraId="73D43A89" w14:textId="77777777" w:rsidR="006878D7" w:rsidRPr="002B4977" w:rsidRDefault="006878D7" w:rsidP="003F03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4977">
              <w:rPr>
                <w:rFonts w:ascii="Times New Roman" w:hAnsi="Times New Roman" w:cs="Times New Roman"/>
                <w:color w:val="000000" w:themeColor="text1"/>
              </w:rPr>
              <w:lastRenderedPageBreak/>
              <w:t>ПП «</w:t>
            </w:r>
            <w:proofErr w:type="gramStart"/>
            <w:r w:rsidRPr="002B4977">
              <w:rPr>
                <w:rFonts w:ascii="Times New Roman" w:hAnsi="Times New Roman" w:cs="Times New Roman"/>
                <w:color w:val="000000" w:themeColor="text1"/>
              </w:rPr>
              <w:t>Повар »</w:t>
            </w:r>
            <w:proofErr w:type="gramEnd"/>
          </w:p>
          <w:p w14:paraId="2FD68F7C" w14:textId="77777777" w:rsidR="0069007E" w:rsidRPr="0069007E" w:rsidRDefault="0069007E" w:rsidP="003F0340">
            <w:pPr>
              <w:rPr>
                <w:rFonts w:ascii="Times New Roman" w:hAnsi="Times New Roman" w:cs="Times New Roman"/>
              </w:rPr>
            </w:pPr>
            <w:r w:rsidRPr="002B4977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3335B3" w:rsidRPr="002B4977">
              <w:rPr>
                <w:rFonts w:ascii="Times New Roman" w:hAnsi="Times New Roman" w:cs="Times New Roman"/>
                <w:color w:val="000000" w:themeColor="text1"/>
              </w:rPr>
              <w:t xml:space="preserve">ормирование КЦП </w:t>
            </w:r>
          </w:p>
        </w:tc>
        <w:tc>
          <w:tcPr>
            <w:tcW w:w="3367" w:type="dxa"/>
          </w:tcPr>
          <w:p w14:paraId="554B494F" w14:textId="77777777" w:rsidR="006878D7" w:rsidRPr="00BB25A9" w:rsidRDefault="007D592E" w:rsidP="00BB2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31.12.2018</w:t>
            </w:r>
          </w:p>
        </w:tc>
      </w:tr>
      <w:tr w:rsidR="00A3050D" w14:paraId="7D71BA86" w14:textId="77777777" w:rsidTr="00A1441A">
        <w:tc>
          <w:tcPr>
            <w:tcW w:w="14674" w:type="dxa"/>
            <w:gridSpan w:val="9"/>
          </w:tcPr>
          <w:p w14:paraId="226E52F8" w14:textId="77777777" w:rsidR="00A3050D" w:rsidRPr="00A3050D" w:rsidRDefault="00A3050D" w:rsidP="003F03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3050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D657C3" w14:paraId="25ABCBF4" w14:textId="77777777" w:rsidTr="00A1441A">
        <w:tc>
          <w:tcPr>
            <w:tcW w:w="1747" w:type="dxa"/>
          </w:tcPr>
          <w:p w14:paraId="0F0D9CFF" w14:textId="77777777" w:rsidR="00A3050D" w:rsidRPr="00D506AD" w:rsidRDefault="008A6D3B" w:rsidP="003F0340">
            <w:pPr>
              <w:rPr>
                <w:rFonts w:ascii="Times New Roman" w:hAnsi="Times New Roman" w:cs="Times New Roman"/>
                <w:b/>
              </w:rPr>
            </w:pPr>
            <w:r w:rsidRPr="00D506AD">
              <w:rPr>
                <w:rFonts w:ascii="Times New Roman" w:hAnsi="Times New Roman" w:cs="Times New Roman"/>
              </w:rPr>
              <w:t>1.Продолжить работу по повышению доброжелательности, вежливости, компетентности работников ОО</w:t>
            </w:r>
          </w:p>
        </w:tc>
        <w:tc>
          <w:tcPr>
            <w:tcW w:w="2942" w:type="dxa"/>
          </w:tcPr>
          <w:p w14:paraId="184C8EEC" w14:textId="77777777" w:rsidR="00A3050D" w:rsidRPr="00D506AD" w:rsidRDefault="00D506AD" w:rsidP="00D506AD">
            <w:pPr>
              <w:rPr>
                <w:rFonts w:ascii="Times New Roman" w:hAnsi="Times New Roman" w:cs="Times New Roman"/>
              </w:rPr>
            </w:pPr>
            <w:r w:rsidRPr="00D506AD">
              <w:rPr>
                <w:rFonts w:ascii="Times New Roman" w:hAnsi="Times New Roman" w:cs="Times New Roman"/>
              </w:rPr>
              <w:t>1.Продолжить работу по повышению доброжелательности, вежливости, компетентности работников ОО</w:t>
            </w:r>
          </w:p>
        </w:tc>
        <w:tc>
          <w:tcPr>
            <w:tcW w:w="1489" w:type="dxa"/>
            <w:gridSpan w:val="3"/>
          </w:tcPr>
          <w:p w14:paraId="4C13B49F" w14:textId="77777777" w:rsidR="00A3050D" w:rsidRPr="00D506AD" w:rsidRDefault="007D592E" w:rsidP="00D50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30" w:type="dxa"/>
            <w:gridSpan w:val="2"/>
          </w:tcPr>
          <w:p w14:paraId="2B051D24" w14:textId="77777777" w:rsidR="00A22DFB" w:rsidRDefault="00A22DFB" w:rsidP="003F0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Снежко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  <w:p w14:paraId="7E3BBEB3" w14:textId="77777777" w:rsidR="00A3050D" w:rsidRDefault="00D506AD" w:rsidP="003F0340">
            <w:pPr>
              <w:rPr>
                <w:rFonts w:ascii="Times New Roman" w:hAnsi="Times New Roman" w:cs="Times New Roman"/>
              </w:rPr>
            </w:pPr>
            <w:r w:rsidRPr="00D506AD">
              <w:rPr>
                <w:rFonts w:ascii="Times New Roman" w:hAnsi="Times New Roman" w:cs="Times New Roman"/>
              </w:rPr>
              <w:t xml:space="preserve"> зам. директора по ИМР,</w:t>
            </w:r>
          </w:p>
          <w:p w14:paraId="550FC3F3" w14:textId="77777777" w:rsidR="00A22DFB" w:rsidRDefault="00A22DFB" w:rsidP="003F0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Мишина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  <w:p w14:paraId="58DD22E8" w14:textId="77777777" w:rsidR="00D506AD" w:rsidRPr="00D506AD" w:rsidRDefault="00D506AD" w:rsidP="003F0340">
            <w:pPr>
              <w:rPr>
                <w:rFonts w:ascii="Times New Roman" w:hAnsi="Times New Roman" w:cs="Times New Roman"/>
                <w:b/>
              </w:rPr>
            </w:pPr>
            <w:r w:rsidRPr="00D506AD">
              <w:rPr>
                <w:rFonts w:ascii="Times New Roman" w:hAnsi="Times New Roman" w:cs="Times New Roman"/>
              </w:rPr>
              <w:t>зам. директора по воспитательной работе</w:t>
            </w:r>
          </w:p>
        </w:tc>
        <w:tc>
          <w:tcPr>
            <w:tcW w:w="2999" w:type="dxa"/>
          </w:tcPr>
          <w:p w14:paraId="3691121F" w14:textId="77777777" w:rsidR="003335B3" w:rsidRDefault="00FE5AD4" w:rsidP="00FE5AD4">
            <w:pPr>
              <w:rPr>
                <w:rFonts w:ascii="Times New Roman" w:hAnsi="Times New Roman" w:cs="Times New Roman"/>
              </w:rPr>
            </w:pPr>
            <w:r w:rsidRPr="00FE5AD4">
              <w:rPr>
                <w:rFonts w:ascii="Times New Roman" w:hAnsi="Times New Roman" w:cs="Times New Roman"/>
              </w:rPr>
              <w:t xml:space="preserve">Одним из направлений Методической работы в </w:t>
            </w:r>
            <w:proofErr w:type="gramStart"/>
            <w:r w:rsidRPr="00FE5AD4">
              <w:rPr>
                <w:rFonts w:ascii="Times New Roman" w:hAnsi="Times New Roman" w:cs="Times New Roman"/>
              </w:rPr>
              <w:t>2018-2019</w:t>
            </w:r>
            <w:proofErr w:type="gramEnd"/>
            <w:r w:rsidRPr="00FE5AD4">
              <w:rPr>
                <w:rFonts w:ascii="Times New Roman" w:hAnsi="Times New Roman" w:cs="Times New Roman"/>
              </w:rPr>
              <w:t xml:space="preserve"> учебном году является</w:t>
            </w:r>
            <w:r w:rsidR="003335B3">
              <w:rPr>
                <w:rFonts w:ascii="Times New Roman" w:hAnsi="Times New Roman" w:cs="Times New Roman"/>
              </w:rPr>
              <w:t xml:space="preserve"> </w:t>
            </w:r>
            <w:r w:rsidRPr="00FE5AD4">
              <w:rPr>
                <w:rFonts w:ascii="Times New Roman" w:hAnsi="Times New Roman" w:cs="Times New Roman"/>
              </w:rPr>
              <w:t xml:space="preserve"> </w:t>
            </w:r>
          </w:p>
          <w:p w14:paraId="7671020E" w14:textId="77777777" w:rsidR="006878D7" w:rsidRPr="002B4977" w:rsidRDefault="00FE5AD4" w:rsidP="00FE5A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4977">
              <w:rPr>
                <w:rFonts w:ascii="Times New Roman" w:hAnsi="Times New Roman" w:cs="Times New Roman"/>
                <w:color w:val="000000" w:themeColor="text1"/>
              </w:rPr>
              <w:t>Рост профессиональной компетентности педагогов</w:t>
            </w:r>
            <w:r w:rsidR="003335B3" w:rsidRPr="002B4977">
              <w:rPr>
                <w:rFonts w:ascii="Times New Roman" w:hAnsi="Times New Roman" w:cs="Times New Roman"/>
                <w:color w:val="000000" w:themeColor="text1"/>
              </w:rPr>
              <w:t xml:space="preserve">, в </w:t>
            </w:r>
            <w:proofErr w:type="gramStart"/>
            <w:r w:rsidR="003335B3" w:rsidRPr="002B4977">
              <w:rPr>
                <w:rFonts w:ascii="Times New Roman" w:hAnsi="Times New Roman" w:cs="Times New Roman"/>
                <w:color w:val="000000" w:themeColor="text1"/>
              </w:rPr>
              <w:t>соответствии  с</w:t>
            </w:r>
            <w:proofErr w:type="gramEnd"/>
            <w:r w:rsidR="003335B3" w:rsidRPr="002B4977">
              <w:rPr>
                <w:rFonts w:ascii="Times New Roman" w:hAnsi="Times New Roman" w:cs="Times New Roman"/>
                <w:color w:val="000000" w:themeColor="text1"/>
              </w:rPr>
              <w:t xml:space="preserve"> этим </w:t>
            </w:r>
            <w:r w:rsidR="006878D7" w:rsidRPr="002B4977">
              <w:rPr>
                <w:rFonts w:ascii="Times New Roman" w:hAnsi="Times New Roman" w:cs="Times New Roman"/>
                <w:color w:val="000000" w:themeColor="text1"/>
              </w:rPr>
              <w:t>прошли обучение на курсах повышения квалификации</w:t>
            </w:r>
            <w:r w:rsidR="00E21927" w:rsidRPr="002B497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868C846" w14:textId="77777777" w:rsidR="00FE5AD4" w:rsidRPr="002B4977" w:rsidRDefault="003335B3" w:rsidP="00FE5A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49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1927" w:rsidRPr="002B4977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878D7" w:rsidRPr="002B4977">
              <w:rPr>
                <w:rFonts w:ascii="Times New Roman" w:hAnsi="Times New Roman" w:cs="Times New Roman"/>
                <w:color w:val="000000" w:themeColor="text1"/>
              </w:rPr>
              <w:t xml:space="preserve">«Основы финансовой грамотности» </w:t>
            </w:r>
            <w:proofErr w:type="gramStart"/>
            <w:r w:rsidR="006878D7" w:rsidRPr="002B4977">
              <w:rPr>
                <w:rFonts w:ascii="Times New Roman" w:hAnsi="Times New Roman" w:cs="Times New Roman"/>
                <w:color w:val="000000" w:themeColor="text1"/>
              </w:rPr>
              <w:t>3  педагога</w:t>
            </w:r>
            <w:proofErr w:type="gramEnd"/>
            <w:r w:rsidR="006878D7" w:rsidRPr="002B497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878D7" w:rsidRPr="002B497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2B4977" w:rsidRPr="002B4977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878D7" w:rsidRPr="002B4977">
              <w:rPr>
                <w:rFonts w:ascii="Times New Roman" w:hAnsi="Times New Roman" w:cs="Times New Roman"/>
                <w:color w:val="000000" w:themeColor="text1"/>
              </w:rPr>
              <w:t>«Развитие профессиональной компетентности специалистов, привлекаемых</w:t>
            </w:r>
            <w:r w:rsidR="002B4977" w:rsidRPr="002B4977">
              <w:rPr>
                <w:rFonts w:ascii="Times New Roman" w:hAnsi="Times New Roman" w:cs="Times New Roman"/>
                <w:color w:val="000000" w:themeColor="text1"/>
              </w:rPr>
              <w:t xml:space="preserve">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="002B4977" w:rsidRPr="002B4977">
              <w:rPr>
                <w:rFonts w:ascii="Times New Roman" w:hAnsi="Times New Roman" w:cs="Times New Roman"/>
                <w:color w:val="000000" w:themeColor="text1"/>
              </w:rPr>
              <w:t>аттестующих</w:t>
            </w:r>
            <w:r w:rsidR="002B4977">
              <w:rPr>
                <w:rFonts w:ascii="Times New Roman" w:hAnsi="Times New Roman" w:cs="Times New Roman"/>
                <w:color w:val="000000" w:themeColor="text1"/>
              </w:rPr>
              <w:t>ся</w:t>
            </w:r>
            <w:proofErr w:type="spellEnd"/>
            <w:r w:rsidR="002B4977" w:rsidRPr="002B4977">
              <w:rPr>
                <w:rFonts w:ascii="Times New Roman" w:hAnsi="Times New Roman" w:cs="Times New Roman"/>
                <w:color w:val="000000" w:themeColor="text1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  <w:r w:rsidR="006878D7" w:rsidRPr="002B4977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FE5AD4" w:rsidRPr="002B49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6D80292" w14:textId="77777777" w:rsidR="006878D7" w:rsidRDefault="002B4977" w:rsidP="00FE5A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педагога,</w:t>
            </w:r>
            <w:r w:rsidR="006878D7" w:rsidRPr="002B49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7E7460B" w14:textId="77777777" w:rsidR="002B4977" w:rsidRPr="002B4977" w:rsidRDefault="002B4977" w:rsidP="00FE5A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«Эксперт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демонстрационного экзамена» 1 педагог</w:t>
            </w:r>
          </w:p>
          <w:p w14:paraId="7E771E3C" w14:textId="77777777" w:rsidR="00FE5AD4" w:rsidRPr="00B8586A" w:rsidRDefault="00E73526" w:rsidP="00FE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Подготовлены и проведены педагогические чтения на тему </w:t>
            </w:r>
            <w:r w:rsidRPr="00B8586A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B8586A" w:rsidRPr="00B8586A">
              <w:rPr>
                <w:rFonts w:ascii="Times New Roman" w:eastAsia="Calibri" w:hAnsi="Times New Roman" w:cs="Times New Roman"/>
                <w:color w:val="000000" w:themeColor="text1"/>
              </w:rPr>
              <w:t xml:space="preserve">Внедрение </w:t>
            </w:r>
            <w:r w:rsidR="00B8586A" w:rsidRPr="00B8586A">
              <w:rPr>
                <w:rFonts w:ascii="Times New Roman" w:eastAsia="Calibri" w:hAnsi="Times New Roman" w:cs="Times New Roman"/>
              </w:rPr>
              <w:t>цифровой образовательной среды в учебный процесс</w:t>
            </w:r>
            <w:r w:rsidRPr="00B8586A">
              <w:rPr>
                <w:rFonts w:ascii="Times New Roman" w:hAnsi="Times New Roman" w:cs="Times New Roman"/>
              </w:rPr>
              <w:t>»</w:t>
            </w:r>
          </w:p>
          <w:p w14:paraId="3ACFE8F2" w14:textId="77777777" w:rsidR="00A3050D" w:rsidRPr="009F3BA0" w:rsidRDefault="00FE5AD4" w:rsidP="0033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F3BA0" w:rsidRPr="009F3BA0">
              <w:rPr>
                <w:rFonts w:ascii="Times New Roman" w:hAnsi="Times New Roman" w:cs="Times New Roman"/>
              </w:rPr>
              <w:t xml:space="preserve">а заседании педагогического совета </w:t>
            </w:r>
            <w:r w:rsidR="004C5D8D">
              <w:rPr>
                <w:rFonts w:ascii="Times New Roman" w:hAnsi="Times New Roman" w:cs="Times New Roman"/>
              </w:rPr>
              <w:t>колледжа предложено</w:t>
            </w:r>
            <w:r w:rsidR="00D61260">
              <w:rPr>
                <w:rFonts w:ascii="Times New Roman" w:hAnsi="Times New Roman" w:cs="Times New Roman"/>
              </w:rPr>
              <w:t xml:space="preserve"> продолжать работу</w:t>
            </w:r>
            <w:r w:rsidR="004C5D8D">
              <w:rPr>
                <w:rFonts w:ascii="Times New Roman" w:hAnsi="Times New Roman" w:cs="Times New Roman"/>
              </w:rPr>
              <w:t xml:space="preserve"> </w:t>
            </w:r>
            <w:r w:rsidR="00D61260">
              <w:rPr>
                <w:rFonts w:ascii="Times New Roman" w:hAnsi="Times New Roman" w:cs="Times New Roman"/>
              </w:rPr>
              <w:t xml:space="preserve">в соответствии с Кодексом профессиональной этики педагога, </w:t>
            </w:r>
            <w:r w:rsidR="004C5D8D">
              <w:rPr>
                <w:rFonts w:ascii="Times New Roman" w:hAnsi="Times New Roman" w:cs="Times New Roman"/>
              </w:rPr>
              <w:t>сохранять вежливое отношение к студентам, родителям (законным представителям)</w:t>
            </w:r>
            <w:r w:rsidR="00D61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7" w:type="dxa"/>
          </w:tcPr>
          <w:p w14:paraId="55285D36" w14:textId="77777777" w:rsidR="004E2AA8" w:rsidRDefault="004E2AA8" w:rsidP="004C5D8D">
            <w:pPr>
              <w:jc w:val="center"/>
              <w:rPr>
                <w:rFonts w:ascii="Times New Roman" w:hAnsi="Times New Roman" w:cs="Times New Roman"/>
              </w:rPr>
            </w:pPr>
          </w:p>
          <w:p w14:paraId="088CBD88" w14:textId="77777777" w:rsidR="002B4977" w:rsidRDefault="007D592E" w:rsidP="00FE5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27.05.2019</w:t>
            </w:r>
          </w:p>
          <w:p w14:paraId="1A4FC6E0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018D4942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24402033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4B201959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297941FD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2BE55031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17423401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61D1D9C9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4A9CE28A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7FAB9EE5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75FBC46E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56AB98EF" w14:textId="77777777" w:rsidR="00FE5AD4" w:rsidRDefault="00FE5AD4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1016F519" w14:textId="77777777" w:rsidR="00E73526" w:rsidRDefault="00E73526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5BC5859D" w14:textId="77777777" w:rsidR="00E73526" w:rsidRDefault="00E73526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43A3C774" w14:textId="77777777" w:rsidR="00E73526" w:rsidRDefault="00E73526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7D278ACC" w14:textId="77777777" w:rsidR="00B8586A" w:rsidRDefault="00B8586A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7104B642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5CD0EF72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567ED0CA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5A1CB032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19A04DB3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35D19635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447C4259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6E0A3B07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19876E90" w14:textId="77777777" w:rsidR="002B4977" w:rsidRDefault="002B4977" w:rsidP="00FE5AD4">
            <w:pPr>
              <w:jc w:val="center"/>
              <w:rPr>
                <w:rFonts w:ascii="Times New Roman" w:hAnsi="Times New Roman" w:cs="Times New Roman"/>
              </w:rPr>
            </w:pPr>
          </w:p>
          <w:p w14:paraId="7BA936E4" w14:textId="77777777" w:rsidR="004E2AA8" w:rsidRPr="00D506AD" w:rsidRDefault="004E2AA8" w:rsidP="007D5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C24AF" w14:textId="77777777" w:rsidR="003F0340" w:rsidRPr="004A00F6" w:rsidRDefault="003F0340" w:rsidP="00E11E8F"/>
    <w:sectPr w:rsidR="003F0340" w:rsidRPr="004A00F6" w:rsidSect="009D171B">
      <w:pgSz w:w="16838" w:h="11906" w:orient="landscape"/>
      <w:pgMar w:top="284" w:right="962" w:bottom="850" w:left="11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BFF"/>
    <w:multiLevelType w:val="hybridMultilevel"/>
    <w:tmpl w:val="EAF6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5AF"/>
    <w:multiLevelType w:val="hybridMultilevel"/>
    <w:tmpl w:val="F7CA9E60"/>
    <w:lvl w:ilvl="0" w:tplc="1A048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A1CD9"/>
    <w:multiLevelType w:val="hybridMultilevel"/>
    <w:tmpl w:val="F6EC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A40"/>
    <w:rsid w:val="00203605"/>
    <w:rsid w:val="00217011"/>
    <w:rsid w:val="00250A05"/>
    <w:rsid w:val="002B4977"/>
    <w:rsid w:val="002E1FAB"/>
    <w:rsid w:val="003335B3"/>
    <w:rsid w:val="00370691"/>
    <w:rsid w:val="003A2B18"/>
    <w:rsid w:val="003A4D6E"/>
    <w:rsid w:val="003F0340"/>
    <w:rsid w:val="004A00F6"/>
    <w:rsid w:val="004C5D8D"/>
    <w:rsid w:val="004E2AA8"/>
    <w:rsid w:val="004F0516"/>
    <w:rsid w:val="004F3D6E"/>
    <w:rsid w:val="00520B51"/>
    <w:rsid w:val="0055042B"/>
    <w:rsid w:val="00555FDF"/>
    <w:rsid w:val="005733D5"/>
    <w:rsid w:val="006102F9"/>
    <w:rsid w:val="00621082"/>
    <w:rsid w:val="00621308"/>
    <w:rsid w:val="006878D7"/>
    <w:rsid w:val="0069007E"/>
    <w:rsid w:val="006A778C"/>
    <w:rsid w:val="006F335E"/>
    <w:rsid w:val="007D592E"/>
    <w:rsid w:val="00845C10"/>
    <w:rsid w:val="00863CC0"/>
    <w:rsid w:val="008A6202"/>
    <w:rsid w:val="008A6D3B"/>
    <w:rsid w:val="00994601"/>
    <w:rsid w:val="009C7989"/>
    <w:rsid w:val="009D171B"/>
    <w:rsid w:val="009F3BA0"/>
    <w:rsid w:val="00A01FEA"/>
    <w:rsid w:val="00A1441A"/>
    <w:rsid w:val="00A22DFB"/>
    <w:rsid w:val="00A3050D"/>
    <w:rsid w:val="00A63569"/>
    <w:rsid w:val="00AC5978"/>
    <w:rsid w:val="00B8586A"/>
    <w:rsid w:val="00BB25A9"/>
    <w:rsid w:val="00BC0A40"/>
    <w:rsid w:val="00D506AD"/>
    <w:rsid w:val="00D61260"/>
    <w:rsid w:val="00D657C3"/>
    <w:rsid w:val="00E11E8F"/>
    <w:rsid w:val="00E21927"/>
    <w:rsid w:val="00E4656C"/>
    <w:rsid w:val="00E4682D"/>
    <w:rsid w:val="00E51E95"/>
    <w:rsid w:val="00E73526"/>
    <w:rsid w:val="00F21819"/>
    <w:rsid w:val="00FD2D9C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D181"/>
  <w15:docId w15:val="{F2B8961F-FFFA-4E0A-9B21-610C5925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5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E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70691"/>
    <w:rPr>
      <w:color w:val="0000FF"/>
      <w:u w:val="single"/>
    </w:rPr>
  </w:style>
  <w:style w:type="paragraph" w:customStyle="1" w:styleId="Default">
    <w:name w:val="Default"/>
    <w:rsid w:val="00A01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svetlana.snezhko@dnevnik.ru</cp:lastModifiedBy>
  <cp:revision>47</cp:revision>
  <cp:lastPrinted>2020-11-02T06:04:00Z</cp:lastPrinted>
  <dcterms:created xsi:type="dcterms:W3CDTF">2018-09-11T09:33:00Z</dcterms:created>
  <dcterms:modified xsi:type="dcterms:W3CDTF">2021-11-26T04:49:00Z</dcterms:modified>
</cp:coreProperties>
</file>